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Default="00544FFC" w:rsidP="00E830D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margin">
                  <wp:posOffset>-716280</wp:posOffset>
                </wp:positionH>
                <wp:positionV relativeFrom="paragraph">
                  <wp:posOffset>7467600</wp:posOffset>
                </wp:positionV>
                <wp:extent cx="7360920" cy="746760"/>
                <wp:effectExtent l="0" t="0" r="1143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2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1160"/>
                              <w:gridCol w:w="220"/>
                              <w:gridCol w:w="740"/>
                              <w:gridCol w:w="1600"/>
                              <w:gridCol w:w="600"/>
                              <w:gridCol w:w="300"/>
                              <w:gridCol w:w="660"/>
                              <w:gridCol w:w="60"/>
                              <w:gridCol w:w="270"/>
                              <w:gridCol w:w="630"/>
                              <w:gridCol w:w="1052"/>
                              <w:gridCol w:w="2470"/>
                              <w:gridCol w:w="270"/>
                              <w:gridCol w:w="540"/>
                            </w:tblGrid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11352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I </w:t>
                                  </w:r>
                                  <w:r w:rsidR="008064FB"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hereby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certify that the above accounting information is complete and accurate: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345"/>
                              </w:trPr>
                              <w:tc>
                                <w:tcPr>
                                  <w:tcW w:w="21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ASB Treasurer (staff): 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gridAfter w:val="3"/>
                                <w:wAfter w:w="3280" w:type="dxa"/>
                                <w:trHeight w:val="288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30D7" w:rsidRDefault="00E83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4pt;margin-top:588pt;width:579.6pt;height:58.8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">
                <v:textbox>
                  <w:txbxContent>
                    <w:tbl>
                      <w:tblPr>
                        <w:tblW w:w="11352" w:type="dxa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1160"/>
                        <w:gridCol w:w="220"/>
                        <w:gridCol w:w="740"/>
                        <w:gridCol w:w="1600"/>
                        <w:gridCol w:w="600"/>
                        <w:gridCol w:w="300"/>
                        <w:gridCol w:w="660"/>
                        <w:gridCol w:w="60"/>
                        <w:gridCol w:w="270"/>
                        <w:gridCol w:w="630"/>
                        <w:gridCol w:w="1052"/>
                        <w:gridCol w:w="2470"/>
                        <w:gridCol w:w="270"/>
                        <w:gridCol w:w="540"/>
                      </w:tblGrid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11352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I </w:t>
                            </w:r>
                            <w:r w:rsidR="008064FB"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hereby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certify that the above accounting information is complete and accurate: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345"/>
                        </w:trPr>
                        <w:tc>
                          <w:tcPr>
                            <w:tcW w:w="21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ASB Treasurer (staff): 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15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gridAfter w:val="3"/>
                          <w:wAfter w:w="3280" w:type="dxa"/>
                          <w:trHeight w:val="288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830D7" w:rsidRDefault="00E830D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938E210" wp14:editId="56454139">
                <wp:simplePos x="0" y="0"/>
                <wp:positionH relativeFrom="column">
                  <wp:posOffset>-746760</wp:posOffset>
                </wp:positionH>
                <wp:positionV relativeFrom="paragraph">
                  <wp:posOffset>7219950</wp:posOffset>
                </wp:positionV>
                <wp:extent cx="6469380" cy="25908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8064FB" w:rsidP="00E830D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</w:t>
                            </w:r>
                            <w:r w:rsidR="00E830D7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E830D7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E830D7"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 xml:space="preserve"> Final Reconciliation</w:t>
                            </w:r>
                            <w:r w:rsidR="00E830D7">
                              <w:rPr>
                                <w:b/>
                              </w:rPr>
                              <w:t xml:space="preserve"> </w:t>
                            </w:r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(to </w:t>
                            </w:r>
                            <w:proofErr w:type="gramStart"/>
                            <w:r w:rsidR="00E830D7" w:rsidRPr="00E830D7">
                              <w:rPr>
                                <w:b/>
                                <w:i/>
                              </w:rPr>
                              <w:t>be completed</w:t>
                            </w:r>
                            <w:proofErr w:type="gramEnd"/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 by ASB Treasurer after event has completed)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E210" id="_x0000_s1027" type="#_x0000_t202" style="position:absolute;margin-left:-58.8pt;margin-top:568.5pt;width:509.4pt;height:20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" filled="f" stroked="f">
                <v:textbox>
                  <w:txbxContent>
                    <w:p w:rsidR="00E830D7" w:rsidRPr="00E830D7" w:rsidRDefault="008064FB" w:rsidP="00E830D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</w:t>
                      </w:r>
                      <w:r w:rsidR="00E830D7" w:rsidRPr="0031143F">
                        <w:rPr>
                          <w:b/>
                          <w:i/>
                        </w:rPr>
                        <w:t>.</w:t>
                      </w:r>
                      <w:r w:rsidR="00E830D7" w:rsidRPr="0031143F">
                        <w:rPr>
                          <w:b/>
                        </w:rPr>
                        <w:t xml:space="preserve"> </w:t>
                      </w:r>
                      <w:r w:rsidR="00E830D7"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 xml:space="preserve"> Final Reconciliation</w:t>
                      </w:r>
                      <w:r w:rsidR="00E830D7">
                        <w:rPr>
                          <w:b/>
                        </w:rPr>
                        <w:t xml:space="preserve"> </w:t>
                      </w:r>
                      <w:r w:rsidR="00E830D7" w:rsidRPr="00E830D7">
                        <w:rPr>
                          <w:b/>
                          <w:i/>
                        </w:rPr>
                        <w:t xml:space="preserve">(to </w:t>
                      </w:r>
                      <w:proofErr w:type="gramStart"/>
                      <w:r w:rsidR="00E830D7" w:rsidRPr="00E830D7">
                        <w:rPr>
                          <w:b/>
                          <w:i/>
                        </w:rPr>
                        <w:t>be completed</w:t>
                      </w:r>
                      <w:proofErr w:type="gramEnd"/>
                      <w:r w:rsidR="00E830D7" w:rsidRPr="00E830D7">
                        <w:rPr>
                          <w:b/>
                          <w:i/>
                        </w:rPr>
                        <w:t xml:space="preserve"> by ASB Treasurer after event has completed)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5859780</wp:posOffset>
                </wp:positionV>
                <wp:extent cx="7376160" cy="12496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249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71"/>
                              <w:gridCol w:w="222"/>
                              <w:gridCol w:w="222"/>
                              <w:gridCol w:w="222"/>
                              <w:gridCol w:w="478"/>
                              <w:gridCol w:w="1205"/>
                              <w:gridCol w:w="720"/>
                              <w:gridCol w:w="810"/>
                              <w:gridCol w:w="990"/>
                            </w:tblGrid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954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1. Anticipated Revenue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(amount you should have collected based in actual sales)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2. Total Actual Revenue Received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713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3.Total Cost of Goods Sold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(your cost for items sold)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4. Other Expenses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(decorations, supplies, etc.)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5. Total Expenditures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6. Net Profit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(loss)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30D7" w:rsidRDefault="00E83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461.4pt;width:580.8pt;height:98.4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" fillcolor="#dbdbdb [1302]">
                <v:textbox>
                  <w:txbxContent>
                    <w:tbl>
                      <w:tblPr>
                        <w:tblW w:w="11340" w:type="dxa"/>
                        <w:tblLook w:val="04A0" w:firstRow="1" w:lastRow="0" w:firstColumn="1" w:lastColumn="0" w:noHBand="0" w:noVBand="1"/>
                      </w:tblPr>
                      <w:tblGrid>
                        <w:gridCol w:w="6471"/>
                        <w:gridCol w:w="222"/>
                        <w:gridCol w:w="222"/>
                        <w:gridCol w:w="222"/>
                        <w:gridCol w:w="478"/>
                        <w:gridCol w:w="1205"/>
                        <w:gridCol w:w="720"/>
                        <w:gridCol w:w="810"/>
                        <w:gridCol w:w="990"/>
                      </w:tblGrid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954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1. Anticipated Revenue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(amount you should have collected based in actual sales)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2. Total Actual Revenue Received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713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3.Total Cost of Goods Sold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(your cost for items sold)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4. Other Expenses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(decorations, supplies, etc.)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5. Total Expenditures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6. Net Profit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(loss)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E830D7" w:rsidRDefault="00E830D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C14F123" wp14:editId="2A73AC13">
                <wp:simplePos x="0" y="0"/>
                <wp:positionH relativeFrom="column">
                  <wp:posOffset>-792480</wp:posOffset>
                </wp:positionH>
                <wp:positionV relativeFrom="paragraph">
                  <wp:posOffset>5596890</wp:posOffset>
                </wp:positionV>
                <wp:extent cx="6469380" cy="2590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8064FB" w:rsidP="00E830D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 w:rsidR="00E830D7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E830D7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E830D7"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 xml:space="preserve"> Accounting Summary for Fundraiser (Reconciliation)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F123" id="_x0000_s1029" type="#_x0000_t202" style="position:absolute;margin-left:-62.4pt;margin-top:440.7pt;width:509.4pt;height:20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" filled="f" stroked="f">
                <v:textbox>
                  <w:txbxContent>
                    <w:p w:rsidR="00E830D7" w:rsidRPr="00E830D7" w:rsidRDefault="008064FB" w:rsidP="00E830D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</w:t>
                      </w:r>
                      <w:r w:rsidR="00E830D7" w:rsidRPr="0031143F">
                        <w:rPr>
                          <w:b/>
                          <w:i/>
                        </w:rPr>
                        <w:t>.</w:t>
                      </w:r>
                      <w:r w:rsidR="00E830D7" w:rsidRPr="0031143F">
                        <w:rPr>
                          <w:b/>
                        </w:rPr>
                        <w:t xml:space="preserve"> </w:t>
                      </w:r>
                      <w:r w:rsidR="00E830D7"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 xml:space="preserve"> Accounting Summary for Fundraiser (Reconciliation)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4221480</wp:posOffset>
                </wp:positionV>
                <wp:extent cx="7376160" cy="1249680"/>
                <wp:effectExtent l="0" t="0" r="1524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72"/>
                              <w:gridCol w:w="1024"/>
                              <w:gridCol w:w="238"/>
                              <w:gridCol w:w="960"/>
                              <w:gridCol w:w="2146"/>
                            </w:tblGrid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79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1. Order all materials or supplies with a PO (Purchase Order) or with the pcard.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919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2. If needed, complete a Contract with the vendor after obtaining Purchase Order Approval.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69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3. Request a cash-box from the ASB Treasurer (if needed).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919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4. Conduct fundraiser, monitoring all cash and goods. Inventory </w:t>
                                  </w:r>
                                  <w:proofErr w:type="gramStart"/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should be kept</w:t>
                                  </w:r>
                                  <w:proofErr w:type="gramEnd"/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for goods being sold.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113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5. Obtain </w:t>
                                  </w:r>
                                  <w:r w:rsidR="00E830D7"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appropriate</w:t>
                                  </w: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record keeping forms from the ASB Treasurer (all forms must accompany money).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113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6. Turn all money INTACT into the ASB Treasurer for deposit. Do not take expenses from money collected. </w:t>
                                  </w:r>
                                </w:p>
                              </w:tc>
                            </w:tr>
                          </w:tbl>
                          <w:p w:rsidR="0031143F" w:rsidRDefault="0031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332.4pt;width:580.8pt;height:98.4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C5JgIAAEw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">
                <v:textbox>
                  <w:txbxContent>
                    <w:tbl>
                      <w:tblPr>
                        <w:tblW w:w="11340" w:type="dxa"/>
                        <w:tblLook w:val="04A0" w:firstRow="1" w:lastRow="0" w:firstColumn="1" w:lastColumn="0" w:noHBand="0" w:noVBand="1"/>
                      </w:tblPr>
                      <w:tblGrid>
                        <w:gridCol w:w="6972"/>
                        <w:gridCol w:w="1024"/>
                        <w:gridCol w:w="238"/>
                        <w:gridCol w:w="960"/>
                        <w:gridCol w:w="2146"/>
                      </w:tblGrid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79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1. Order all materials or supplies with a PO (Purchase Order) or with the pcard.</w:t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919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2. If needed, complete a Contract with the vendor after obtaining Purchase Order Approval.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69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3. Request a cash-box from the ASB Treasurer (if needed). 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919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4. Conduct fundraiser, monitoring all cash and goods. Inventory </w:t>
                            </w:r>
                            <w:proofErr w:type="gramStart"/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should be kept</w:t>
                            </w:r>
                            <w:proofErr w:type="gramEnd"/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for goods being sold.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113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5. Obtain </w:t>
                            </w:r>
                            <w:r w:rsidR="00E830D7"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appropriate</w:t>
                            </w: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record keeping forms from the ASB Treasurer (all forms must accompany money).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113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6. Turn all money INTACT into the ASB Treasurer for deposit. Do not take expenses from money collected. </w:t>
                            </w:r>
                          </w:p>
                        </w:tc>
                      </w:tr>
                    </w:tbl>
                    <w:p w:rsidR="0031143F" w:rsidRDefault="0031143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D355E8B" wp14:editId="2378C3C7">
                <wp:simplePos x="0" y="0"/>
                <wp:positionH relativeFrom="column">
                  <wp:posOffset>-777240</wp:posOffset>
                </wp:positionH>
                <wp:positionV relativeFrom="paragraph">
                  <wp:posOffset>3981450</wp:posOffset>
                </wp:positionV>
                <wp:extent cx="6469380" cy="2590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Pr="00E830D7" w:rsidRDefault="008064FB" w:rsidP="0031143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</w:t>
                            </w:r>
                            <w:r w:rsidR="0031143F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31143F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31143F"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>Ste</w:t>
                            </w:r>
                            <w:r w:rsidR="00E830D7">
                              <w:rPr>
                                <w:b/>
                              </w:rPr>
                              <w:t xml:space="preserve">ps following Approval:  </w:t>
                            </w:r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Request </w:t>
                            </w:r>
                            <w:proofErr w:type="gramStart"/>
                            <w:r w:rsidR="00E830D7" w:rsidRPr="00E830D7">
                              <w:rPr>
                                <w:b/>
                                <w:i/>
                              </w:rPr>
                              <w:t>must be approved</w:t>
                            </w:r>
                            <w:proofErr w:type="gramEnd"/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 BEFORE event can take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5E8B" id="_x0000_s1031" type="#_x0000_t202" style="position:absolute;margin-left:-61.2pt;margin-top:313.5pt;width:509.4pt;height:20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" filled="f" stroked="f">
                <v:textbox>
                  <w:txbxContent>
                    <w:p w:rsidR="0031143F" w:rsidRPr="00E830D7" w:rsidRDefault="008064FB" w:rsidP="0031143F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</w:t>
                      </w:r>
                      <w:r w:rsidR="0031143F" w:rsidRPr="0031143F">
                        <w:rPr>
                          <w:b/>
                          <w:i/>
                        </w:rPr>
                        <w:t>.</w:t>
                      </w:r>
                      <w:r w:rsidR="0031143F" w:rsidRPr="0031143F">
                        <w:rPr>
                          <w:b/>
                        </w:rPr>
                        <w:t xml:space="preserve"> </w:t>
                      </w:r>
                      <w:r w:rsidR="0031143F"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>Ste</w:t>
                      </w:r>
                      <w:r w:rsidR="00E830D7">
                        <w:rPr>
                          <w:b/>
                        </w:rPr>
                        <w:t xml:space="preserve">ps following Approval:  </w:t>
                      </w:r>
                      <w:r w:rsidR="00E830D7" w:rsidRPr="00E830D7">
                        <w:rPr>
                          <w:b/>
                          <w:i/>
                        </w:rPr>
                        <w:t xml:space="preserve">Request </w:t>
                      </w:r>
                      <w:proofErr w:type="gramStart"/>
                      <w:r w:rsidR="00E830D7" w:rsidRPr="00E830D7">
                        <w:rPr>
                          <w:b/>
                          <w:i/>
                        </w:rPr>
                        <w:t>must be approved</w:t>
                      </w:r>
                      <w:proofErr w:type="gramEnd"/>
                      <w:r w:rsidR="00E830D7" w:rsidRPr="00E830D7">
                        <w:rPr>
                          <w:b/>
                          <w:i/>
                        </w:rPr>
                        <w:t xml:space="preserve"> BEFORE event can take place.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2781300</wp:posOffset>
                </wp:positionV>
                <wp:extent cx="7353300" cy="1021080"/>
                <wp:effectExtent l="0" t="0" r="1905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329"/>
                              <w:gridCol w:w="831"/>
                              <w:gridCol w:w="279"/>
                              <w:gridCol w:w="1098"/>
                              <w:gridCol w:w="1543"/>
                              <w:gridCol w:w="240"/>
                              <w:gridCol w:w="733"/>
                              <w:gridCol w:w="227"/>
                              <w:gridCol w:w="879"/>
                              <w:gridCol w:w="81"/>
                              <w:gridCol w:w="1025"/>
                              <w:gridCol w:w="15"/>
                              <w:gridCol w:w="1174"/>
                              <w:gridCol w:w="1476"/>
                              <w:gridCol w:w="720"/>
                            </w:tblGrid>
                            <w:tr w:rsidR="0031143F" w:rsidRPr="0031143F" w:rsidTr="0031143F">
                              <w:trPr>
                                <w:trHeight w:val="298"/>
                              </w:trPr>
                              <w:tc>
                                <w:tcPr>
                                  <w:tcW w:w="221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Officer (student):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Advisor (staff):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98"/>
                              </w:trPr>
                              <w:tc>
                                <w:tcPr>
                                  <w:tcW w:w="11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387"/>
                              </w:trPr>
                              <w:tc>
                                <w:tcPr>
                                  <w:tcW w:w="221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8325DD" w:rsidP="0031143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ASB </w:t>
                                  </w:r>
                                  <w:r w:rsidR="0031143F"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Principal: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Treasurer (staff):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gridAfter w:val="1"/>
                                <w:wAfter w:w="720" w:type="dxa"/>
                                <w:trHeight w:val="288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</w:tbl>
                          <w:p w:rsidR="0031143F" w:rsidRDefault="0031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219pt;width:579pt;height:80.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3vJg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">
                <v:textbox>
                  <w:txbxContent>
                    <w:tbl>
                      <w:tblPr>
                        <w:tblW w:w="11430" w:type="dxa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329"/>
                        <w:gridCol w:w="831"/>
                        <w:gridCol w:w="279"/>
                        <w:gridCol w:w="1098"/>
                        <w:gridCol w:w="1543"/>
                        <w:gridCol w:w="240"/>
                        <w:gridCol w:w="733"/>
                        <w:gridCol w:w="227"/>
                        <w:gridCol w:w="879"/>
                        <w:gridCol w:w="81"/>
                        <w:gridCol w:w="1025"/>
                        <w:gridCol w:w="15"/>
                        <w:gridCol w:w="1174"/>
                        <w:gridCol w:w="1476"/>
                        <w:gridCol w:w="720"/>
                      </w:tblGrid>
                      <w:tr w:rsidR="0031143F" w:rsidRPr="0031143F" w:rsidTr="0031143F">
                        <w:trPr>
                          <w:trHeight w:val="298"/>
                        </w:trPr>
                        <w:tc>
                          <w:tcPr>
                            <w:tcW w:w="221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Officer (student):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Advisor (staff):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trHeight w:val="298"/>
                        </w:trPr>
                        <w:tc>
                          <w:tcPr>
                            <w:tcW w:w="11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387"/>
                        </w:trPr>
                        <w:tc>
                          <w:tcPr>
                            <w:tcW w:w="221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8325DD" w:rsidP="0031143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ASB </w:t>
                            </w:r>
                            <w:r w:rsidR="0031143F"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Principal: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Treasurer (staff):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gridAfter w:val="1"/>
                          <w:wAfter w:w="720" w:type="dxa"/>
                          <w:trHeight w:val="288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</w:tbl>
                    <w:p w:rsidR="0031143F" w:rsidRDefault="0031143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DF39260" wp14:editId="644362BC">
                <wp:simplePos x="0" y="0"/>
                <wp:positionH relativeFrom="column">
                  <wp:posOffset>-769620</wp:posOffset>
                </wp:positionH>
                <wp:positionV relativeFrom="paragraph">
                  <wp:posOffset>2506980</wp:posOffset>
                </wp:positionV>
                <wp:extent cx="6484620" cy="2590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Default="008064FB" w:rsidP="0031143F">
                            <w:r>
                              <w:rPr>
                                <w:b/>
                                <w:i/>
                              </w:rPr>
                              <w:t>C</w:t>
                            </w:r>
                            <w:r w:rsidR="0031143F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31143F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31143F">
                              <w:rPr>
                                <w:b/>
                              </w:rPr>
                              <w:tab/>
                              <w:t xml:space="preserve">Approval Review and Approval Signatures: </w:t>
                            </w:r>
                            <w:r w:rsidR="0031143F" w:rsidRPr="0031143F">
                              <w:rPr>
                                <w:b/>
                                <w:i/>
                              </w:rPr>
                              <w:t xml:space="preserve">Request </w:t>
                            </w:r>
                            <w:proofErr w:type="gramStart"/>
                            <w:r w:rsidR="0031143F" w:rsidRPr="0031143F">
                              <w:rPr>
                                <w:b/>
                                <w:i/>
                              </w:rPr>
                              <w:t>must be approved</w:t>
                            </w:r>
                            <w:proofErr w:type="gramEnd"/>
                            <w:r w:rsidR="0031143F" w:rsidRPr="0031143F">
                              <w:rPr>
                                <w:b/>
                                <w:i/>
                              </w:rPr>
                              <w:t xml:space="preserve"> BEFORE event can take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9260" id="_x0000_s1033" type="#_x0000_t202" style="position:absolute;margin-left:-60.6pt;margin-top:197.4pt;width:510.6pt;height:20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" filled="f" stroked="f">
                <v:textbox>
                  <w:txbxContent>
                    <w:p w:rsidR="0031143F" w:rsidRDefault="008064FB" w:rsidP="0031143F">
                      <w:r>
                        <w:rPr>
                          <w:b/>
                          <w:i/>
                        </w:rPr>
                        <w:t>C</w:t>
                      </w:r>
                      <w:r w:rsidR="0031143F" w:rsidRPr="0031143F">
                        <w:rPr>
                          <w:b/>
                          <w:i/>
                        </w:rPr>
                        <w:t>.</w:t>
                      </w:r>
                      <w:r w:rsidR="0031143F" w:rsidRPr="0031143F">
                        <w:rPr>
                          <w:b/>
                        </w:rPr>
                        <w:t xml:space="preserve"> </w:t>
                      </w:r>
                      <w:r w:rsidR="0031143F">
                        <w:rPr>
                          <w:b/>
                        </w:rPr>
                        <w:tab/>
                        <w:t xml:space="preserve">Approval Review and Approval Signatures: </w:t>
                      </w:r>
                      <w:r w:rsidR="0031143F" w:rsidRPr="0031143F">
                        <w:rPr>
                          <w:b/>
                          <w:i/>
                        </w:rPr>
                        <w:t xml:space="preserve">Request </w:t>
                      </w:r>
                      <w:proofErr w:type="gramStart"/>
                      <w:r w:rsidR="0031143F" w:rsidRPr="0031143F">
                        <w:rPr>
                          <w:b/>
                          <w:i/>
                        </w:rPr>
                        <w:t>must be approved</w:t>
                      </w:r>
                      <w:proofErr w:type="gramEnd"/>
                      <w:r w:rsidR="0031143F" w:rsidRPr="0031143F">
                        <w:rPr>
                          <w:b/>
                          <w:i/>
                        </w:rPr>
                        <w:t xml:space="preserve"> BEFORE event can take place</w:t>
                      </w:r>
                    </w:p>
                  </w:txbxContent>
                </v:textbox>
              </v:shape>
            </w:pict>
          </mc:Fallback>
        </mc:AlternateContent>
      </w:r>
      <w:r w:rsidR="008064F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0</wp:posOffset>
                </wp:positionV>
                <wp:extent cx="7345680" cy="2354580"/>
                <wp:effectExtent l="0" t="0" r="2667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6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1178"/>
                              <w:gridCol w:w="960"/>
                              <w:gridCol w:w="1494"/>
                              <w:gridCol w:w="990"/>
                              <w:gridCol w:w="722"/>
                              <w:gridCol w:w="1438"/>
                              <w:gridCol w:w="1170"/>
                              <w:gridCol w:w="1530"/>
                              <w:gridCol w:w="1260"/>
                            </w:tblGrid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School: 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Group Name: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Account #: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59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Proposed Fundraising Activity: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59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Intended use of Proceeds: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5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Revenue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Expenses: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77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621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Profit (estimated revenue - estimated expenses):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59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82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proofErr w:type="gramStart"/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Will the fundraiser be held</w:t>
                                  </w:r>
                                  <w:proofErr w:type="gramEnd"/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for the benefits of an organization outside of the district?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             </w:t>
                                  </w: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82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If yes, please attach a copy of the name, address, and phone number of the organization.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6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Dates of the fundraiser: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Start: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End: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131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Team/Club Leader (student):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Coach/Activity Coordinator (staff):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239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8064FB">
                              <w:trPr>
                                <w:trHeight w:val="105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BD6" w:rsidRDefault="00700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4pt;margin-top:0;width:578.4pt;height:18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">
                <v:textbox>
                  <w:txbxContent>
                    <w:tbl>
                      <w:tblPr>
                        <w:tblW w:w="11610" w:type="dxa"/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1178"/>
                        <w:gridCol w:w="960"/>
                        <w:gridCol w:w="1494"/>
                        <w:gridCol w:w="990"/>
                        <w:gridCol w:w="722"/>
                        <w:gridCol w:w="1438"/>
                        <w:gridCol w:w="1170"/>
                        <w:gridCol w:w="1530"/>
                        <w:gridCol w:w="1260"/>
                      </w:tblGrid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School: 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Group Name: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Account #: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59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Proposed Fundraising Activity: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59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Intended use of Proceeds: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5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Revenue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Expenses: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77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621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Profit (estimated revenue - estimated expenses):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59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82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proofErr w:type="gramStart"/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Will the fundraiser be held</w:t>
                            </w:r>
                            <w:proofErr w:type="gramEnd"/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for the benefits of an organization outside of the district?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Yes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</w:t>
                            </w: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82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If yes, please attach a copy of the name, address, and phone number of the organization.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8064FB">
                        <w:trPr>
                          <w:trHeight w:val="6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Dates of the fundraiser: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Start: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End: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8064FB">
                        <w:trPr>
                          <w:trHeight w:val="131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Team/Club Leader (student):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Coach/Activity Coordinator (staff):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8064FB">
                        <w:trPr>
                          <w:trHeight w:val="239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8064FB">
                        <w:trPr>
                          <w:trHeight w:val="105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00BD6" w:rsidRDefault="00700BD6"/>
                  </w:txbxContent>
                </v:textbox>
                <w10:wrap type="square" anchorx="margin"/>
              </v:shape>
            </w:pict>
          </mc:Fallback>
        </mc:AlternateContent>
      </w:r>
      <w:r w:rsidR="008064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1219200</wp:posOffset>
                </wp:positionV>
                <wp:extent cx="152400" cy="1447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A3DE9" id="Rectangle 5" o:spid="_x0000_s1026" style="position:absolute;margin-left:430.8pt;margin-top:96pt;width:12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" filled="f" strokecolor="black [3213]" strokeweight="1.5pt"/>
            </w:pict>
          </mc:Fallback>
        </mc:AlternateContent>
      </w:r>
      <w:r w:rsidR="008064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1226820</wp:posOffset>
                </wp:positionV>
                <wp:extent cx="144780" cy="1371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16422" id="Rectangle 2" o:spid="_x0000_s1026" style="position:absolute;margin-left:381.6pt;margin-top:96.6pt;width:11.4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" filled="f" strokecolor="black [3213]" strokeweight="1.5pt"/>
            </w:pict>
          </mc:Fallback>
        </mc:AlternateContent>
      </w:r>
      <w:r w:rsidR="001413A6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-746761</wp:posOffset>
            </wp:positionV>
            <wp:extent cx="464820" cy="49709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56" cy="50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3A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716280</wp:posOffset>
                </wp:positionH>
                <wp:positionV relativeFrom="paragraph">
                  <wp:posOffset>-792480</wp:posOffset>
                </wp:positionV>
                <wp:extent cx="4114800" cy="4648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BD6" w:rsidRPr="00774120" w:rsidRDefault="00700BD6">
                            <w:pPr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4120"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Evergreen MS Fundraising/Activity </w:t>
                            </w:r>
                            <w:r w:rsidR="001413A6"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6.4pt;margin-top:-62.4pt;width:324pt;height:36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" filled="f" stroked="f">
                <v:textbox>
                  <w:txbxContent>
                    <w:p w:rsidR="00700BD6" w:rsidRPr="00774120" w:rsidRDefault="00700BD6">
                      <w:pPr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74120"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  <w:t xml:space="preserve">Evergreen MS Fundraising/Activity </w:t>
                      </w:r>
                      <w:r w:rsidR="001413A6"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  <w:t>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05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8801100</wp:posOffset>
                </wp:positionV>
                <wp:extent cx="777240" cy="266700"/>
                <wp:effectExtent l="0" t="0" r="381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5E" w:rsidRPr="002B505E" w:rsidRDefault="002B505E">
                            <w:pPr>
                              <w:rPr>
                                <w:b/>
                              </w:rPr>
                            </w:pPr>
                            <w:r w:rsidRPr="002B505E">
                              <w:rPr>
                                <w:b/>
                              </w:rPr>
                              <w:t>Rev. 1/20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693pt;width:61.2pt;height:21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HsIQIAACI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" stroked="f">
                <v:textbox>
                  <w:txbxContent>
                    <w:p w:rsidR="002B505E" w:rsidRPr="002B505E" w:rsidRDefault="002B505E">
                      <w:pPr>
                        <w:rPr>
                          <w:b/>
                        </w:rPr>
                      </w:pPr>
                      <w:r w:rsidRPr="002B505E">
                        <w:rPr>
                          <w:b/>
                        </w:rPr>
                        <w:t>Rev. 1/20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12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-746760</wp:posOffset>
                </wp:positionV>
                <wp:extent cx="1645920" cy="48768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990"/>
                            </w:tblGrid>
                            <w:tr w:rsidR="00C56BDE" w:rsidRPr="00C56BDE" w:rsidTr="00774120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56BDE" w:rsidRPr="00C56BDE" w:rsidTr="00774120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Date Submitted: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56BDE" w:rsidRDefault="00C56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77.4pt;margin-top:-58.8pt;width:129.6pt;height:38.4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" filled="f" stroked="f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990"/>
                      </w:tblGrid>
                      <w:tr w:rsidR="00C56BDE" w:rsidRPr="00C56BDE" w:rsidTr="00774120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School Year: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56BDE" w:rsidRPr="00C56BDE" w:rsidTr="00774120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Date Submitted: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56BDE" w:rsidRDefault="00C56BDE"/>
                  </w:txbxContent>
                </v:textbox>
              </v:shape>
            </w:pict>
          </mc:Fallback>
        </mc:AlternateContent>
      </w:r>
      <w:r w:rsidR="00AF16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-259080</wp:posOffset>
                </wp:positionV>
                <wp:extent cx="5151120" cy="2590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Default="0031143F">
                            <w:r w:rsidRPr="0031143F">
                              <w:rPr>
                                <w:b/>
                                <w:i/>
                              </w:rPr>
                              <w:t>A.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Request:</w:t>
                            </w:r>
                            <w:r w:rsidRPr="0031143F">
                              <w:rPr>
                                <w:b/>
                              </w:rPr>
                              <w:t xml:space="preserve"> Pre-Approval of Fundraiser 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(at least TWO Weeks prior to fundraiser</w:t>
                            </w:r>
                            <w:r w:rsidRPr="0031143F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9.4pt;margin-top:-20.4pt;width:405.6pt;height:20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" filled="f" stroked="f">
                <v:textbox>
                  <w:txbxContent>
                    <w:p w:rsidR="0031143F" w:rsidRDefault="0031143F">
                      <w:r w:rsidRPr="0031143F">
                        <w:rPr>
                          <w:b/>
                          <w:i/>
                        </w:rPr>
                        <w:t>A.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  <w:t>Request:</w:t>
                      </w:r>
                      <w:r w:rsidRPr="0031143F">
                        <w:rPr>
                          <w:b/>
                        </w:rPr>
                        <w:t xml:space="preserve"> Pre-Approval of Fundraiser </w:t>
                      </w:r>
                      <w:r w:rsidRPr="0031143F">
                        <w:rPr>
                          <w:b/>
                          <w:i/>
                        </w:rPr>
                        <w:t>(at least TWO Weeks prior to fundraiser</w:t>
                      </w:r>
                      <w:r w:rsidRPr="0031143F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8229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E511B1A" wp14:editId="2889660D">
                <wp:simplePos x="0" y="0"/>
                <wp:positionH relativeFrom="column">
                  <wp:posOffset>-739140</wp:posOffset>
                </wp:positionH>
                <wp:positionV relativeFrom="paragraph">
                  <wp:posOffset>8637270</wp:posOffset>
                </wp:positionV>
                <wp:extent cx="6469380" cy="25908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E830D7" w:rsidP="00E830D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E830D7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Once Completed: Copies to the following: ASB Treasurer and ASB Group/Activity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1B1A" id="_x0000_s1034" type="#_x0000_t202" style="position:absolute;margin-left:-58.2pt;margin-top:680.1pt;width:509.4pt;height:20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" filled="f" stroked="f">
                <v:textbox>
                  <w:txbxContent>
                    <w:p w:rsidR="00E830D7" w:rsidRPr="00E830D7" w:rsidRDefault="00E830D7" w:rsidP="00E830D7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E830D7">
                        <w:rPr>
                          <w:rFonts w:ascii="Georgia" w:hAnsi="Georgia"/>
                          <w:sz w:val="20"/>
                          <w:szCs w:val="20"/>
                        </w:rPr>
                        <w:t>Once Completed: Copies to the following: ASB Treasurer and ASB Group/Activity</w:t>
                      </w:r>
                    </w:p>
                  </w:txbxContent>
                </v:textbox>
              </v:shape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-434340</wp:posOffset>
                </wp:positionV>
                <wp:extent cx="160020" cy="137160"/>
                <wp:effectExtent l="0" t="0" r="1143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5C6D0" id="Rectangle 19" o:spid="_x0000_s1026" style="position:absolute;margin-left:204.6pt;margin-top:-34.2pt;width:12.6pt;height:1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" filled="f" strokecolor="black [3213]" strokeweight="1.5pt"/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-434340</wp:posOffset>
                </wp:positionV>
                <wp:extent cx="144780" cy="129540"/>
                <wp:effectExtent l="0" t="0" r="2667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D8868" id="Rectangle 18" o:spid="_x0000_s1026" style="position:absolute;margin-left:154.2pt;margin-top:-34.2pt;width:11.4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" filled="f" strokecolor="black [3213]" strokeweight="1.5pt"/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-518160</wp:posOffset>
                </wp:positionV>
                <wp:extent cx="2360930" cy="2743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880" w:type="dxa"/>
                              <w:tblInd w:w="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890"/>
                            </w:tblGrid>
                            <w:tr w:rsidR="00B56468" w:rsidRPr="00B56468" w:rsidTr="00B56468">
                              <w:trPr>
                                <w:trHeight w:val="288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6468" w:rsidRPr="00B56468" w:rsidRDefault="00B56468" w:rsidP="00B564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B56468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ASB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6468" w:rsidRPr="00B56468" w:rsidRDefault="00B56468" w:rsidP="00B564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B56468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ASB Charitable</w:t>
                                  </w:r>
                                </w:p>
                              </w:tc>
                            </w:tr>
                          </w:tbl>
                          <w:p w:rsidR="00B56468" w:rsidRDefault="00B564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27.2pt;margin-top:-40.8pt;width:185.9pt;height:21.6pt;z-index:-2516305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" filled="f" stroked="f">
                <v:textbox>
                  <w:txbxContent>
                    <w:tbl>
                      <w:tblPr>
                        <w:tblW w:w="2880" w:type="dxa"/>
                        <w:tblInd w:w="630" w:type="dxa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890"/>
                      </w:tblGrid>
                      <w:tr w:rsidR="00B56468" w:rsidRPr="00B56468" w:rsidTr="00B56468">
                        <w:trPr>
                          <w:trHeight w:val="288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6468" w:rsidRPr="00B56468" w:rsidRDefault="00B56468" w:rsidP="00B564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B5646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ASB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6468" w:rsidRPr="00B56468" w:rsidRDefault="00B56468" w:rsidP="00B564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B5646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ASB Charitable</w:t>
                            </w:r>
                          </w:p>
                        </w:tc>
                      </w:tr>
                    </w:tbl>
                    <w:p w:rsidR="00B56468" w:rsidRDefault="00B56468"/>
                  </w:txbxContent>
                </v:textbox>
              </v:shape>
            </w:pict>
          </mc:Fallback>
        </mc:AlternateContent>
      </w:r>
    </w:p>
    <w:sectPr w:rsidR="005B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D6"/>
    <w:rsid w:val="001413A6"/>
    <w:rsid w:val="002B505E"/>
    <w:rsid w:val="002D721D"/>
    <w:rsid w:val="0031143F"/>
    <w:rsid w:val="00492C8E"/>
    <w:rsid w:val="00544FFC"/>
    <w:rsid w:val="005876A8"/>
    <w:rsid w:val="00700BD6"/>
    <w:rsid w:val="00727EEA"/>
    <w:rsid w:val="00774120"/>
    <w:rsid w:val="008064FB"/>
    <w:rsid w:val="00807CD0"/>
    <w:rsid w:val="008325DD"/>
    <w:rsid w:val="00AF161F"/>
    <w:rsid w:val="00B56468"/>
    <w:rsid w:val="00C409A3"/>
    <w:rsid w:val="00C56BDE"/>
    <w:rsid w:val="00C82295"/>
    <w:rsid w:val="00D73C52"/>
    <w:rsid w:val="00E830D7"/>
    <w:rsid w:val="00EE5E42"/>
    <w:rsid w:val="00F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F20DD-634B-4061-BD38-BA74180A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17</cp:revision>
  <cp:lastPrinted>2020-02-11T19:23:00Z</cp:lastPrinted>
  <dcterms:created xsi:type="dcterms:W3CDTF">2020-01-27T20:54:00Z</dcterms:created>
  <dcterms:modified xsi:type="dcterms:W3CDTF">2020-02-11T19:23:00Z</dcterms:modified>
</cp:coreProperties>
</file>