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91"/>
        <w:tblW w:w="10170" w:type="dxa"/>
        <w:tblBorders>
          <w:bottom w:val="single" w:sz="18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150"/>
        <w:gridCol w:w="7020"/>
      </w:tblGrid>
      <w:tr w:rsidR="00AC4F2E" w14:paraId="72A59FE2" w14:textId="77777777" w:rsidTr="00EE6E9D">
        <w:trPr>
          <w:trHeight w:val="1530"/>
        </w:trPr>
        <w:tc>
          <w:tcPr>
            <w:tcW w:w="3150" w:type="dxa"/>
          </w:tcPr>
          <w:p w14:paraId="5E5C8D0A" w14:textId="77777777" w:rsidR="00AC4F2E" w:rsidRDefault="0046524B" w:rsidP="008B26D9">
            <w:pPr>
              <w:spacing w:line="0" w:lineRule="atLeast"/>
              <w:rPr>
                <w:rFonts w:ascii="Times New Roman" w:hAnsi="Times New Roman"/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E439DEE" wp14:editId="430E7B05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57150</wp:posOffset>
                  </wp:positionV>
                  <wp:extent cx="1828800" cy="775970"/>
                  <wp:effectExtent l="0" t="0" r="0" b="5080"/>
                  <wp:wrapThrough wrapText="bothSides">
                    <wp:wrapPolygon edited="0">
                      <wp:start x="1350" y="0"/>
                      <wp:lineTo x="900" y="8484"/>
                      <wp:lineTo x="0" y="10606"/>
                      <wp:lineTo x="0" y="13257"/>
                      <wp:lineTo x="1125" y="16969"/>
                      <wp:lineTo x="3375" y="21211"/>
                      <wp:lineTo x="6075" y="21211"/>
                      <wp:lineTo x="21375" y="20681"/>
                      <wp:lineTo x="21375" y="15908"/>
                      <wp:lineTo x="20025" y="8484"/>
                      <wp:lineTo x="20925" y="3712"/>
                      <wp:lineTo x="15750" y="1591"/>
                      <wp:lineTo x="2475" y="0"/>
                      <wp:lineTo x="1350" y="0"/>
                    </wp:wrapPolygon>
                  </wp:wrapThrough>
                  <wp:docPr id="2" name="Picture 2" descr="http://docushare/docushare/dsweb/Get/Document-46931/EPS-Primary-Logo-CMYK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cushare/docushare/dsweb/Get/Document-46931/EPS-Primary-Logo-CMYK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56EF"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7020" w:type="dxa"/>
          </w:tcPr>
          <w:p w14:paraId="1F9B8F7A" w14:textId="77777777" w:rsidR="00F1764B" w:rsidRPr="00AC4F2E" w:rsidRDefault="00F1764B" w:rsidP="008B26D9">
            <w:pPr>
              <w:tabs>
                <w:tab w:val="left" w:pos="3420"/>
                <w:tab w:val="left" w:pos="4320"/>
                <w:tab w:val="right" w:pos="936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DDC02CE" w14:textId="19A4BDB8" w:rsidR="00AC4F2E" w:rsidRPr="00AC4F2E" w:rsidRDefault="00EE6E9D" w:rsidP="008B26D9">
            <w:pPr>
              <w:jc w:val="right"/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>Keep, Stop, Start</w:t>
            </w:r>
          </w:p>
          <w:p w14:paraId="60C3EBB9" w14:textId="25DCFB6C" w:rsidR="00AC4F2E" w:rsidRDefault="00EE6E9D" w:rsidP="008B26D9">
            <w:pPr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Leadership tool</w:t>
            </w:r>
          </w:p>
          <w:p w14:paraId="5736F6C4" w14:textId="79ABFD7E" w:rsidR="00F1764B" w:rsidRPr="00AC4F2E" w:rsidRDefault="00EE6E9D" w:rsidP="008B26D9">
            <w:pPr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</w:t>
            </w:r>
            <w:r w:rsidR="00F5395A">
              <w:rPr>
                <w:rFonts w:ascii="Georgia" w:hAnsi="Georgia"/>
              </w:rPr>
              <w:t>20</w:t>
            </w:r>
            <w:r>
              <w:rPr>
                <w:rFonts w:ascii="Georgia" w:hAnsi="Georgia"/>
              </w:rPr>
              <w:t>-2</w:t>
            </w:r>
            <w:r w:rsidR="00F5395A">
              <w:rPr>
                <w:rFonts w:ascii="Georgia" w:hAnsi="Georgia"/>
              </w:rPr>
              <w:t>1</w:t>
            </w:r>
          </w:p>
        </w:tc>
      </w:tr>
    </w:tbl>
    <w:p w14:paraId="1CBF26AB" w14:textId="2A112AC0" w:rsidR="005F26CB" w:rsidRDefault="005F26CB" w:rsidP="00127DA8">
      <w:pPr>
        <w:spacing w:line="360" w:lineRule="auto"/>
        <w:ind w:right="360"/>
        <w:rPr>
          <w:rFonts w:ascii="Georgia" w:hAnsi="Georgia"/>
          <w:sz w:val="22"/>
          <w:szCs w:val="22"/>
        </w:rPr>
      </w:pPr>
    </w:p>
    <w:p w14:paraId="6FA1CBEF" w14:textId="3145A286" w:rsidR="00FE4709" w:rsidRDefault="00FE4709" w:rsidP="00127DA8">
      <w:pPr>
        <w:spacing w:line="360" w:lineRule="auto"/>
        <w:ind w:righ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Principal:  ____________________</w:t>
      </w:r>
      <w:r w:rsidR="00F5395A">
        <w:rPr>
          <w:rFonts w:ascii="Georgia" w:hAnsi="Georgia"/>
          <w:sz w:val="22"/>
          <w:szCs w:val="22"/>
        </w:rPr>
        <w:t xml:space="preserve">__   </w:t>
      </w:r>
      <w:r>
        <w:rPr>
          <w:rFonts w:ascii="Georgia" w:hAnsi="Georgia"/>
          <w:sz w:val="22"/>
          <w:szCs w:val="22"/>
        </w:rPr>
        <w:t xml:space="preserve">School:  </w:t>
      </w:r>
      <w:r>
        <w:rPr>
          <w:rFonts w:ascii="Georgia" w:hAnsi="Georgia"/>
          <w:sz w:val="22"/>
          <w:szCs w:val="22"/>
        </w:rPr>
        <w:softHyphen/>
      </w:r>
      <w:r>
        <w:rPr>
          <w:rFonts w:ascii="Georgia" w:hAnsi="Georgia"/>
          <w:sz w:val="22"/>
          <w:szCs w:val="22"/>
        </w:rPr>
        <w:softHyphen/>
      </w:r>
      <w:r>
        <w:rPr>
          <w:rFonts w:ascii="Georgia" w:hAnsi="Georgia"/>
          <w:sz w:val="22"/>
          <w:szCs w:val="22"/>
        </w:rPr>
        <w:softHyphen/>
      </w:r>
      <w:r>
        <w:rPr>
          <w:rFonts w:ascii="Georgia" w:hAnsi="Georgia"/>
          <w:sz w:val="22"/>
          <w:szCs w:val="22"/>
        </w:rPr>
        <w:softHyphen/>
      </w:r>
      <w:r>
        <w:rPr>
          <w:rFonts w:ascii="Georgia" w:hAnsi="Georgia"/>
          <w:sz w:val="22"/>
          <w:szCs w:val="22"/>
        </w:rPr>
        <w:softHyphen/>
      </w:r>
      <w:r>
        <w:rPr>
          <w:rFonts w:ascii="Georgia" w:hAnsi="Georgia"/>
          <w:sz w:val="22"/>
          <w:szCs w:val="22"/>
        </w:rPr>
        <w:softHyphen/>
      </w:r>
      <w:r>
        <w:rPr>
          <w:rFonts w:ascii="Georgia" w:hAnsi="Georgia"/>
          <w:sz w:val="22"/>
          <w:szCs w:val="22"/>
        </w:rPr>
        <w:softHyphen/>
      </w:r>
      <w:r>
        <w:rPr>
          <w:rFonts w:ascii="Georgia" w:hAnsi="Georgia"/>
          <w:sz w:val="22"/>
          <w:szCs w:val="22"/>
        </w:rPr>
        <w:softHyphen/>
      </w:r>
      <w:r>
        <w:rPr>
          <w:rFonts w:ascii="Georgia" w:hAnsi="Georgia"/>
          <w:sz w:val="22"/>
          <w:szCs w:val="22"/>
        </w:rPr>
        <w:softHyphen/>
      </w:r>
      <w:r>
        <w:rPr>
          <w:rFonts w:ascii="Georgia" w:hAnsi="Georgia"/>
          <w:sz w:val="22"/>
          <w:szCs w:val="22"/>
        </w:rPr>
        <w:softHyphen/>
      </w:r>
      <w:r>
        <w:rPr>
          <w:rFonts w:ascii="Georgia" w:hAnsi="Georgia"/>
          <w:sz w:val="22"/>
          <w:szCs w:val="22"/>
        </w:rPr>
        <w:softHyphen/>
      </w:r>
      <w:r>
        <w:rPr>
          <w:rFonts w:ascii="Georgia" w:hAnsi="Georgia"/>
          <w:sz w:val="22"/>
          <w:szCs w:val="22"/>
        </w:rPr>
        <w:softHyphen/>
      </w:r>
      <w:r>
        <w:rPr>
          <w:rFonts w:ascii="Georgia" w:hAnsi="Georgia"/>
          <w:sz w:val="22"/>
          <w:szCs w:val="22"/>
        </w:rPr>
        <w:softHyphen/>
      </w:r>
      <w:r>
        <w:rPr>
          <w:rFonts w:ascii="Georgia" w:hAnsi="Georgia"/>
          <w:sz w:val="22"/>
          <w:szCs w:val="22"/>
        </w:rPr>
        <w:softHyphen/>
      </w:r>
      <w:r>
        <w:rPr>
          <w:rFonts w:ascii="Georgia" w:hAnsi="Georgia"/>
          <w:sz w:val="22"/>
          <w:szCs w:val="22"/>
        </w:rPr>
        <w:softHyphen/>
      </w:r>
      <w:r>
        <w:rPr>
          <w:rFonts w:ascii="Georgia" w:hAnsi="Georgia"/>
          <w:sz w:val="22"/>
          <w:szCs w:val="22"/>
        </w:rPr>
        <w:softHyphen/>
      </w:r>
      <w:r>
        <w:rPr>
          <w:rFonts w:ascii="Georgia" w:hAnsi="Georgia"/>
          <w:sz w:val="22"/>
          <w:szCs w:val="22"/>
        </w:rPr>
        <w:softHyphen/>
        <w:t>_________________</w:t>
      </w:r>
      <w:r w:rsidR="00F5395A">
        <w:rPr>
          <w:rFonts w:ascii="Georgia" w:hAnsi="Georgia"/>
          <w:sz w:val="22"/>
          <w:szCs w:val="22"/>
        </w:rPr>
        <w:t>_   Date: _________</w:t>
      </w:r>
    </w:p>
    <w:p w14:paraId="44A69D1B" w14:textId="27612531" w:rsidR="00FE4709" w:rsidRDefault="00FE4709" w:rsidP="00127DA8">
      <w:pPr>
        <w:spacing w:line="360" w:lineRule="auto"/>
        <w:ind w:right="360"/>
        <w:rPr>
          <w:rFonts w:ascii="Georgia" w:hAnsi="Georgi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699"/>
        <w:gridCol w:w="2518"/>
        <w:gridCol w:w="2518"/>
      </w:tblGrid>
      <w:tr w:rsidR="00FE4709" w14:paraId="362765DC" w14:textId="77777777" w:rsidTr="00FE4709"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562632C5" w14:textId="77777777" w:rsidR="00FE4709" w:rsidRDefault="00FE4709" w:rsidP="00127DA8">
            <w:pPr>
              <w:spacing w:line="360" w:lineRule="auto"/>
              <w:ind w:right="36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nil"/>
            </w:tcBorders>
            <w:shd w:val="clear" w:color="auto" w:fill="E36C0A" w:themeFill="accent6" w:themeFillShade="BF"/>
          </w:tcPr>
          <w:p w14:paraId="1276A535" w14:textId="2E58922C" w:rsidR="00FE4709" w:rsidRPr="00FE4709" w:rsidRDefault="00FE4709" w:rsidP="00543CCB">
            <w:pPr>
              <w:spacing w:line="360" w:lineRule="auto"/>
              <w:jc w:val="center"/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</w:pPr>
            <w:r w:rsidRPr="00FE4709"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  <w:t>Culture /Climate</w:t>
            </w:r>
          </w:p>
        </w:tc>
        <w:tc>
          <w:tcPr>
            <w:tcW w:w="2518" w:type="dxa"/>
            <w:shd w:val="clear" w:color="auto" w:fill="E36C0A" w:themeFill="accent6" w:themeFillShade="BF"/>
          </w:tcPr>
          <w:p w14:paraId="6CAC9C79" w14:textId="65361F3B" w:rsidR="00FE4709" w:rsidRPr="00FE4709" w:rsidRDefault="00FE4709" w:rsidP="00543CCB">
            <w:pPr>
              <w:spacing w:line="360" w:lineRule="auto"/>
              <w:jc w:val="center"/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</w:pPr>
            <w:r w:rsidRPr="00FE4709"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  <w:t>Systems</w:t>
            </w:r>
          </w:p>
        </w:tc>
        <w:tc>
          <w:tcPr>
            <w:tcW w:w="2518" w:type="dxa"/>
            <w:shd w:val="clear" w:color="auto" w:fill="E36C0A" w:themeFill="accent6" w:themeFillShade="BF"/>
          </w:tcPr>
          <w:p w14:paraId="34FBACF8" w14:textId="34A70898" w:rsidR="00FE4709" w:rsidRPr="00FE4709" w:rsidRDefault="00FE4709" w:rsidP="00543CCB">
            <w:pPr>
              <w:spacing w:line="360" w:lineRule="auto"/>
              <w:jc w:val="center"/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</w:pPr>
            <w:r w:rsidRPr="00FE4709"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  <w:t>Instruction</w:t>
            </w:r>
          </w:p>
        </w:tc>
      </w:tr>
      <w:tr w:rsidR="00FE4709" w14:paraId="3A4FF5E7" w14:textId="77777777" w:rsidTr="00FE4709">
        <w:tc>
          <w:tcPr>
            <w:tcW w:w="2335" w:type="dxa"/>
            <w:tcBorders>
              <w:top w:val="nil"/>
            </w:tcBorders>
            <w:shd w:val="clear" w:color="auto" w:fill="17365D" w:themeFill="text2" w:themeFillShade="BF"/>
          </w:tcPr>
          <w:p w14:paraId="60D44E9A" w14:textId="77777777" w:rsidR="00FE4709" w:rsidRPr="00FE4709" w:rsidRDefault="00FE4709" w:rsidP="00FE4709">
            <w:pPr>
              <w:spacing w:line="240" w:lineRule="auto"/>
              <w:ind w:right="360"/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</w:pPr>
          </w:p>
          <w:p w14:paraId="446AD3A5" w14:textId="77777777" w:rsidR="00FE4709" w:rsidRPr="00FE4709" w:rsidRDefault="00FE4709" w:rsidP="00FE4709">
            <w:pPr>
              <w:spacing w:line="240" w:lineRule="auto"/>
              <w:ind w:right="360"/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</w:pPr>
          </w:p>
          <w:p w14:paraId="17A537E6" w14:textId="77777777" w:rsidR="00FE4709" w:rsidRPr="00FE4709" w:rsidRDefault="00FE4709" w:rsidP="00FE4709">
            <w:pPr>
              <w:spacing w:line="240" w:lineRule="auto"/>
              <w:ind w:right="360"/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</w:pPr>
          </w:p>
          <w:p w14:paraId="4CB2ABB7" w14:textId="76CC5351" w:rsidR="00FE4709" w:rsidRPr="00FE4709" w:rsidRDefault="00FE4709" w:rsidP="00FE4709">
            <w:pPr>
              <w:spacing w:line="240" w:lineRule="auto"/>
              <w:ind w:right="360"/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</w:pPr>
            <w:r w:rsidRPr="00FE4709"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  <w:t>What are 1-2 practices or strategies you plan to KEEP doing?</w:t>
            </w:r>
          </w:p>
          <w:p w14:paraId="70007CC3" w14:textId="77777777" w:rsidR="00FE4709" w:rsidRPr="00FE4709" w:rsidRDefault="00FE4709" w:rsidP="00FE4709">
            <w:pPr>
              <w:spacing w:line="240" w:lineRule="auto"/>
              <w:ind w:right="360"/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</w:pPr>
          </w:p>
          <w:p w14:paraId="207B7281" w14:textId="32B54AB9" w:rsidR="00FE4709" w:rsidRPr="00FE4709" w:rsidRDefault="00FE4709" w:rsidP="00FE4709">
            <w:pPr>
              <w:spacing w:line="240" w:lineRule="auto"/>
              <w:ind w:right="360"/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99" w:type="dxa"/>
          </w:tcPr>
          <w:p w14:paraId="72EAC6B1" w14:textId="77777777" w:rsidR="00FE4709" w:rsidRDefault="00FE4709" w:rsidP="00127DA8">
            <w:pPr>
              <w:spacing w:line="360" w:lineRule="auto"/>
              <w:ind w:right="360"/>
              <w:rPr>
                <w:rFonts w:ascii="Georgia" w:hAnsi="Georgia"/>
                <w:sz w:val="22"/>
                <w:szCs w:val="22"/>
              </w:rPr>
            </w:pPr>
          </w:p>
          <w:p w14:paraId="1C42A8E0" w14:textId="7A69338A" w:rsidR="00FE4709" w:rsidRDefault="00FE4709" w:rsidP="00127DA8">
            <w:pPr>
              <w:spacing w:line="360" w:lineRule="auto"/>
              <w:ind w:right="360"/>
              <w:rPr>
                <w:rFonts w:ascii="Georgia" w:hAnsi="Georgia"/>
                <w:sz w:val="22"/>
                <w:szCs w:val="22"/>
              </w:rPr>
            </w:pPr>
          </w:p>
          <w:p w14:paraId="19356491" w14:textId="77777777" w:rsidR="00FE4709" w:rsidRDefault="00FE4709" w:rsidP="00127DA8">
            <w:pPr>
              <w:spacing w:line="360" w:lineRule="auto"/>
              <w:ind w:right="360"/>
              <w:rPr>
                <w:rFonts w:ascii="Georgia" w:hAnsi="Georgia"/>
                <w:sz w:val="22"/>
                <w:szCs w:val="22"/>
              </w:rPr>
            </w:pPr>
          </w:p>
          <w:p w14:paraId="655D3BB1" w14:textId="77777777" w:rsidR="00FE4709" w:rsidRDefault="00FE4709" w:rsidP="00127DA8">
            <w:pPr>
              <w:spacing w:line="360" w:lineRule="auto"/>
              <w:ind w:right="360"/>
              <w:rPr>
                <w:rFonts w:ascii="Georgia" w:hAnsi="Georgia"/>
                <w:sz w:val="22"/>
                <w:szCs w:val="22"/>
              </w:rPr>
            </w:pPr>
          </w:p>
          <w:p w14:paraId="41A73B23" w14:textId="77777777" w:rsidR="00FE4709" w:rsidRDefault="00FE4709" w:rsidP="00127DA8">
            <w:pPr>
              <w:spacing w:line="360" w:lineRule="auto"/>
              <w:ind w:right="360"/>
              <w:rPr>
                <w:rFonts w:ascii="Georgia" w:hAnsi="Georgia"/>
                <w:sz w:val="22"/>
                <w:szCs w:val="22"/>
              </w:rPr>
            </w:pPr>
          </w:p>
          <w:p w14:paraId="2743CE38" w14:textId="77777777" w:rsidR="00FE4709" w:rsidRDefault="00FE4709" w:rsidP="00127DA8">
            <w:pPr>
              <w:spacing w:line="360" w:lineRule="auto"/>
              <w:ind w:right="360"/>
              <w:rPr>
                <w:rFonts w:ascii="Georgia" w:hAnsi="Georgia"/>
                <w:sz w:val="22"/>
                <w:szCs w:val="22"/>
              </w:rPr>
            </w:pPr>
          </w:p>
          <w:p w14:paraId="3AE48093" w14:textId="479481C9" w:rsidR="00FE4709" w:rsidRDefault="00FE4709" w:rsidP="00127DA8">
            <w:pPr>
              <w:spacing w:line="360" w:lineRule="auto"/>
              <w:ind w:right="36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18" w:type="dxa"/>
          </w:tcPr>
          <w:p w14:paraId="6B256CB4" w14:textId="77777777" w:rsidR="00FE4709" w:rsidRDefault="00FE4709" w:rsidP="00127DA8">
            <w:pPr>
              <w:spacing w:line="360" w:lineRule="auto"/>
              <w:ind w:right="36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18" w:type="dxa"/>
          </w:tcPr>
          <w:p w14:paraId="15C82569" w14:textId="77777777" w:rsidR="00FE4709" w:rsidRDefault="00FE4709" w:rsidP="00127DA8">
            <w:pPr>
              <w:spacing w:line="360" w:lineRule="auto"/>
              <w:ind w:right="360"/>
              <w:rPr>
                <w:rFonts w:ascii="Georgia" w:hAnsi="Georgia"/>
                <w:sz w:val="22"/>
                <w:szCs w:val="22"/>
              </w:rPr>
            </w:pPr>
          </w:p>
        </w:tc>
      </w:tr>
      <w:tr w:rsidR="00FE4709" w14:paraId="5EC7E5A2" w14:textId="77777777" w:rsidTr="00FE4709">
        <w:tc>
          <w:tcPr>
            <w:tcW w:w="2335" w:type="dxa"/>
            <w:shd w:val="clear" w:color="auto" w:fill="17365D" w:themeFill="text2" w:themeFillShade="BF"/>
          </w:tcPr>
          <w:p w14:paraId="103B25F5" w14:textId="77777777" w:rsidR="00FE4709" w:rsidRPr="00FE4709" w:rsidRDefault="00FE4709" w:rsidP="00FE4709">
            <w:pPr>
              <w:spacing w:line="240" w:lineRule="auto"/>
              <w:ind w:right="360"/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</w:pPr>
          </w:p>
          <w:p w14:paraId="57E2D495" w14:textId="77777777" w:rsidR="00FE4709" w:rsidRPr="00FE4709" w:rsidRDefault="00FE4709" w:rsidP="00FE4709">
            <w:pPr>
              <w:spacing w:line="240" w:lineRule="auto"/>
              <w:ind w:right="360"/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</w:pPr>
          </w:p>
          <w:p w14:paraId="621FBE17" w14:textId="77777777" w:rsidR="00FE4709" w:rsidRPr="00FE4709" w:rsidRDefault="00FE4709" w:rsidP="00FE4709">
            <w:pPr>
              <w:spacing w:line="240" w:lineRule="auto"/>
              <w:ind w:right="360"/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</w:pPr>
          </w:p>
          <w:p w14:paraId="0AE2EA1D" w14:textId="38B06502" w:rsidR="00FE4709" w:rsidRPr="00FE4709" w:rsidRDefault="00FE4709" w:rsidP="00FE4709">
            <w:pPr>
              <w:spacing w:line="240" w:lineRule="auto"/>
              <w:ind w:right="360"/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</w:pPr>
            <w:r w:rsidRPr="00FE4709"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  <w:t>What are 1-2 practices or strategies you plan to STOP doing?</w:t>
            </w:r>
          </w:p>
          <w:p w14:paraId="2048C265" w14:textId="77777777" w:rsidR="00FE4709" w:rsidRPr="00FE4709" w:rsidRDefault="00FE4709" w:rsidP="00FE4709">
            <w:pPr>
              <w:spacing w:line="240" w:lineRule="auto"/>
              <w:ind w:right="360"/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</w:pPr>
          </w:p>
          <w:p w14:paraId="289960B5" w14:textId="22565CAF" w:rsidR="00FE4709" w:rsidRPr="00FE4709" w:rsidRDefault="00FE4709" w:rsidP="00FE4709">
            <w:pPr>
              <w:spacing w:line="240" w:lineRule="auto"/>
              <w:ind w:right="360"/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99" w:type="dxa"/>
          </w:tcPr>
          <w:p w14:paraId="2A10B1C3" w14:textId="77777777" w:rsidR="00FE4709" w:rsidRDefault="00FE4709" w:rsidP="00127DA8">
            <w:pPr>
              <w:spacing w:line="360" w:lineRule="auto"/>
              <w:ind w:right="360"/>
              <w:rPr>
                <w:rFonts w:ascii="Georgia" w:hAnsi="Georgia"/>
                <w:sz w:val="22"/>
                <w:szCs w:val="22"/>
              </w:rPr>
            </w:pPr>
          </w:p>
          <w:p w14:paraId="1F2E7B8B" w14:textId="77777777" w:rsidR="00FE4709" w:rsidRDefault="00FE4709" w:rsidP="00127DA8">
            <w:pPr>
              <w:spacing w:line="360" w:lineRule="auto"/>
              <w:ind w:right="360"/>
              <w:rPr>
                <w:rFonts w:ascii="Georgia" w:hAnsi="Georgia"/>
                <w:sz w:val="22"/>
                <w:szCs w:val="22"/>
              </w:rPr>
            </w:pPr>
          </w:p>
          <w:p w14:paraId="03896B2F" w14:textId="77777777" w:rsidR="00FE4709" w:rsidRDefault="00FE4709" w:rsidP="00127DA8">
            <w:pPr>
              <w:spacing w:line="360" w:lineRule="auto"/>
              <w:ind w:right="360"/>
              <w:rPr>
                <w:rFonts w:ascii="Georgia" w:hAnsi="Georgia"/>
                <w:sz w:val="22"/>
                <w:szCs w:val="22"/>
              </w:rPr>
            </w:pPr>
          </w:p>
          <w:p w14:paraId="6D04974F" w14:textId="77777777" w:rsidR="00FE4709" w:rsidRDefault="00FE4709" w:rsidP="00127DA8">
            <w:pPr>
              <w:spacing w:line="360" w:lineRule="auto"/>
              <w:ind w:right="360"/>
              <w:rPr>
                <w:rFonts w:ascii="Georgia" w:hAnsi="Georgia"/>
                <w:sz w:val="22"/>
                <w:szCs w:val="22"/>
              </w:rPr>
            </w:pPr>
          </w:p>
          <w:p w14:paraId="46B00C71" w14:textId="77777777" w:rsidR="00FE4709" w:rsidRDefault="00FE4709" w:rsidP="00127DA8">
            <w:pPr>
              <w:spacing w:line="360" w:lineRule="auto"/>
              <w:ind w:right="360"/>
              <w:rPr>
                <w:rFonts w:ascii="Georgia" w:hAnsi="Georgia"/>
                <w:sz w:val="22"/>
                <w:szCs w:val="22"/>
              </w:rPr>
            </w:pPr>
          </w:p>
          <w:p w14:paraId="4F5B5E44" w14:textId="77777777" w:rsidR="00FE4709" w:rsidRDefault="00FE4709" w:rsidP="00127DA8">
            <w:pPr>
              <w:spacing w:line="360" w:lineRule="auto"/>
              <w:ind w:right="360"/>
              <w:rPr>
                <w:rFonts w:ascii="Georgia" w:hAnsi="Georgia"/>
                <w:sz w:val="22"/>
                <w:szCs w:val="22"/>
              </w:rPr>
            </w:pPr>
          </w:p>
          <w:p w14:paraId="1F1FC5AA" w14:textId="6ADA2F74" w:rsidR="00FE4709" w:rsidRDefault="00FE4709" w:rsidP="00127DA8">
            <w:pPr>
              <w:spacing w:line="360" w:lineRule="auto"/>
              <w:ind w:right="36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18" w:type="dxa"/>
          </w:tcPr>
          <w:p w14:paraId="20EED04B" w14:textId="77777777" w:rsidR="00FE4709" w:rsidRDefault="00FE4709" w:rsidP="00127DA8">
            <w:pPr>
              <w:spacing w:line="360" w:lineRule="auto"/>
              <w:ind w:right="36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18" w:type="dxa"/>
          </w:tcPr>
          <w:p w14:paraId="04B9964E" w14:textId="77777777" w:rsidR="00FE4709" w:rsidRDefault="00FE4709" w:rsidP="00127DA8">
            <w:pPr>
              <w:spacing w:line="360" w:lineRule="auto"/>
              <w:ind w:right="360"/>
              <w:rPr>
                <w:rFonts w:ascii="Georgia" w:hAnsi="Georgia"/>
                <w:sz w:val="22"/>
                <w:szCs w:val="22"/>
              </w:rPr>
            </w:pPr>
          </w:p>
        </w:tc>
      </w:tr>
      <w:tr w:rsidR="00FE4709" w14:paraId="1DFC16CC" w14:textId="77777777" w:rsidTr="00FE4709">
        <w:tc>
          <w:tcPr>
            <w:tcW w:w="2335" w:type="dxa"/>
            <w:shd w:val="clear" w:color="auto" w:fill="17365D" w:themeFill="text2" w:themeFillShade="BF"/>
          </w:tcPr>
          <w:p w14:paraId="579676F9" w14:textId="77777777" w:rsidR="00FE4709" w:rsidRPr="00FE4709" w:rsidRDefault="00FE4709" w:rsidP="00FE4709">
            <w:pPr>
              <w:spacing w:line="240" w:lineRule="auto"/>
              <w:ind w:right="360"/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</w:pPr>
          </w:p>
          <w:p w14:paraId="566E9382" w14:textId="77777777" w:rsidR="00FE4709" w:rsidRPr="00FE4709" w:rsidRDefault="00FE4709" w:rsidP="00FE4709">
            <w:pPr>
              <w:spacing w:line="240" w:lineRule="auto"/>
              <w:ind w:right="360"/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</w:pPr>
          </w:p>
          <w:p w14:paraId="7070F693" w14:textId="77777777" w:rsidR="00FE4709" w:rsidRPr="00FE4709" w:rsidRDefault="00FE4709" w:rsidP="00FE4709">
            <w:pPr>
              <w:spacing w:line="240" w:lineRule="auto"/>
              <w:ind w:right="360"/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</w:pPr>
          </w:p>
          <w:p w14:paraId="2EB7B64E" w14:textId="6B1DC73A" w:rsidR="00FE4709" w:rsidRPr="00FE4709" w:rsidRDefault="00FE4709" w:rsidP="00FE4709">
            <w:pPr>
              <w:spacing w:line="240" w:lineRule="auto"/>
              <w:ind w:right="360"/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</w:pPr>
            <w:r w:rsidRPr="00FE4709"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  <w:t>What are 1-2 practices or strategies you plan to START doing?</w:t>
            </w:r>
          </w:p>
          <w:p w14:paraId="2D136631" w14:textId="77777777" w:rsidR="00FE4709" w:rsidRPr="00FE4709" w:rsidRDefault="00FE4709" w:rsidP="00FE4709">
            <w:pPr>
              <w:spacing w:line="240" w:lineRule="auto"/>
              <w:ind w:right="360"/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</w:pPr>
          </w:p>
          <w:p w14:paraId="35C153A4" w14:textId="5C44263D" w:rsidR="00FE4709" w:rsidRPr="00FE4709" w:rsidRDefault="00FE4709" w:rsidP="00FE4709">
            <w:pPr>
              <w:spacing w:line="240" w:lineRule="auto"/>
              <w:ind w:right="360"/>
              <w:rPr>
                <w:rFonts w:ascii="Georgia" w:hAnsi="Georgia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99" w:type="dxa"/>
          </w:tcPr>
          <w:p w14:paraId="42392084" w14:textId="77777777" w:rsidR="00FE4709" w:rsidRDefault="00FE4709" w:rsidP="00127DA8">
            <w:pPr>
              <w:spacing w:line="360" w:lineRule="auto"/>
              <w:ind w:right="360"/>
              <w:rPr>
                <w:rFonts w:ascii="Georgia" w:hAnsi="Georgia"/>
                <w:sz w:val="22"/>
                <w:szCs w:val="22"/>
              </w:rPr>
            </w:pPr>
          </w:p>
          <w:p w14:paraId="570475D5" w14:textId="77777777" w:rsidR="00FE4709" w:rsidRDefault="00FE4709" w:rsidP="00127DA8">
            <w:pPr>
              <w:spacing w:line="360" w:lineRule="auto"/>
              <w:ind w:right="360"/>
              <w:rPr>
                <w:rFonts w:ascii="Georgia" w:hAnsi="Georgia"/>
                <w:sz w:val="22"/>
                <w:szCs w:val="22"/>
              </w:rPr>
            </w:pPr>
          </w:p>
          <w:p w14:paraId="0BD8B195" w14:textId="77777777" w:rsidR="00FE4709" w:rsidRDefault="00FE4709" w:rsidP="00127DA8">
            <w:pPr>
              <w:spacing w:line="360" w:lineRule="auto"/>
              <w:ind w:right="360"/>
              <w:rPr>
                <w:rFonts w:ascii="Georgia" w:hAnsi="Georgia"/>
                <w:sz w:val="22"/>
                <w:szCs w:val="22"/>
              </w:rPr>
            </w:pPr>
          </w:p>
          <w:p w14:paraId="014189C7" w14:textId="77777777" w:rsidR="00FE4709" w:rsidRDefault="00FE4709" w:rsidP="00127DA8">
            <w:pPr>
              <w:spacing w:line="360" w:lineRule="auto"/>
              <w:ind w:right="360"/>
              <w:rPr>
                <w:rFonts w:ascii="Georgia" w:hAnsi="Georgia"/>
                <w:sz w:val="22"/>
                <w:szCs w:val="22"/>
              </w:rPr>
            </w:pPr>
          </w:p>
          <w:p w14:paraId="54B2819C" w14:textId="2A2017C1" w:rsidR="00FE4709" w:rsidRDefault="00FE4709" w:rsidP="00127DA8">
            <w:pPr>
              <w:spacing w:line="360" w:lineRule="auto"/>
              <w:ind w:right="36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18" w:type="dxa"/>
          </w:tcPr>
          <w:p w14:paraId="5F231F01" w14:textId="77777777" w:rsidR="00FE4709" w:rsidRDefault="00FE4709" w:rsidP="00127DA8">
            <w:pPr>
              <w:spacing w:line="360" w:lineRule="auto"/>
              <w:ind w:right="36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18" w:type="dxa"/>
          </w:tcPr>
          <w:p w14:paraId="61694154" w14:textId="77777777" w:rsidR="00FE4709" w:rsidRDefault="00FE4709" w:rsidP="00127DA8">
            <w:pPr>
              <w:spacing w:line="360" w:lineRule="auto"/>
              <w:ind w:right="360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2ACDAD24" w14:textId="41D80C07" w:rsidR="00EE6E9D" w:rsidRDefault="00EE6E9D" w:rsidP="00127DA8">
      <w:pPr>
        <w:spacing w:line="360" w:lineRule="auto"/>
        <w:ind w:right="360"/>
        <w:rPr>
          <w:rFonts w:ascii="Georgia" w:hAnsi="Georgia"/>
          <w:sz w:val="22"/>
          <w:szCs w:val="22"/>
        </w:rPr>
      </w:pPr>
    </w:p>
    <w:p w14:paraId="18523353" w14:textId="4C59494C" w:rsidR="00FE4709" w:rsidRPr="00FA4D97" w:rsidRDefault="00FE4709" w:rsidP="004F2577">
      <w:pPr>
        <w:spacing w:line="240" w:lineRule="auto"/>
        <w:ind w:right="360"/>
        <w:jc w:val="center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Essential question: </w:t>
      </w:r>
      <w:r w:rsidRPr="00FA4D97">
        <w:rPr>
          <w:rFonts w:ascii="Georgia" w:hAnsi="Georgia"/>
          <w:i/>
          <w:sz w:val="22"/>
          <w:szCs w:val="22"/>
        </w:rPr>
        <w:t>How do we lead for culture/climate, systems, and instruction to improve standards-based teaching and learning?</w:t>
      </w:r>
    </w:p>
    <w:p w14:paraId="258EC50C" w14:textId="12A913E0" w:rsidR="00FE4709" w:rsidRDefault="00FE4709" w:rsidP="00127DA8">
      <w:pPr>
        <w:spacing w:line="360" w:lineRule="auto"/>
        <w:ind w:right="360"/>
        <w:rPr>
          <w:rFonts w:ascii="Georgia" w:hAnsi="Georgia"/>
          <w:sz w:val="22"/>
          <w:szCs w:val="22"/>
        </w:rPr>
      </w:pPr>
    </w:p>
    <w:p w14:paraId="60164627" w14:textId="7B6C24A8" w:rsidR="00FE4709" w:rsidRDefault="00D31F68" w:rsidP="00127DA8">
      <w:pPr>
        <w:spacing w:line="360" w:lineRule="auto"/>
        <w:ind w:right="360"/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EB4C42" wp14:editId="6E2BEEC4">
                <wp:simplePos x="0" y="0"/>
                <wp:positionH relativeFrom="margin">
                  <wp:posOffset>3054350</wp:posOffset>
                </wp:positionH>
                <wp:positionV relativeFrom="paragraph">
                  <wp:posOffset>727710</wp:posOffset>
                </wp:positionV>
                <wp:extent cx="273050" cy="330200"/>
                <wp:effectExtent l="19050" t="0" r="12700" b="31750"/>
                <wp:wrapNone/>
                <wp:docPr id="10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330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F993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0" o:spid="_x0000_s1026" type="#_x0000_t67" style="position:absolute;margin-left:240.5pt;margin-top:57.3pt;width:21.5pt;height:2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" adj="12669" fillcolor="#4f81bd [3204]" strokecolor="#243f60 [1604]" strokeweight="2pt">
                <w10:wrap anchorx="margin"/>
              </v:shape>
            </w:pict>
          </mc:Fallback>
        </mc:AlternateContent>
      </w:r>
      <w:r>
        <w:rPr>
          <w:rFonts w:ascii="Georgia" w:hAnsi="Georg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2F8A17" wp14:editId="00459821">
                <wp:simplePos x="0" y="0"/>
                <wp:positionH relativeFrom="column">
                  <wp:posOffset>813753</wp:posOffset>
                </wp:positionH>
                <wp:positionV relativeFrom="paragraph">
                  <wp:posOffset>514033</wp:posOffset>
                </wp:positionV>
                <wp:extent cx="337906" cy="1147914"/>
                <wp:effectExtent l="0" t="157163" r="0" b="171767"/>
                <wp:wrapNone/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55780">
                          <a:off x="0" y="0"/>
                          <a:ext cx="337906" cy="114791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91A1A" id="Arrow: Down 8" o:spid="_x0000_s1026" type="#_x0000_t67" style="position:absolute;margin-left:64.1pt;margin-top:40.5pt;width:26.6pt;height:90.4pt;rotation:-4417367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" adj="18421" fillcolor="#4f81bd [3204]" strokecolor="#243f60 [1604]" strokeweight="2pt"/>
            </w:pict>
          </mc:Fallback>
        </mc:AlternateContent>
      </w:r>
      <w:r>
        <w:rPr>
          <w:rFonts w:ascii="Georgia" w:hAnsi="Georg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02C389" wp14:editId="3750BC87">
                <wp:simplePos x="0" y="0"/>
                <wp:positionH relativeFrom="column">
                  <wp:posOffset>5270183</wp:posOffset>
                </wp:positionH>
                <wp:positionV relativeFrom="paragraph">
                  <wp:posOffset>574992</wp:posOffset>
                </wp:positionV>
                <wp:extent cx="337906" cy="1147914"/>
                <wp:effectExtent l="0" t="157163" r="0" b="190817"/>
                <wp:wrapNone/>
                <wp:docPr id="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70640">
                          <a:off x="0" y="0"/>
                          <a:ext cx="337906" cy="114791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8C3B3" id="Arrow: Down 9" o:spid="_x0000_s1026" type="#_x0000_t67" style="position:absolute;margin-left:415pt;margin-top:45.25pt;width:26.6pt;height:90.4pt;rotation:4336998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" adj="18421" fillcolor="#4f81bd [3204]" strokecolor="#243f60 [1604]" strokeweight="2pt"/>
            </w:pict>
          </mc:Fallback>
        </mc:AlternateContent>
      </w:r>
      <w:r>
        <w:rPr>
          <w:rFonts w:ascii="Georgia" w:hAnsi="Georg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93CC64" wp14:editId="694619A0">
                <wp:simplePos x="0" y="0"/>
                <wp:positionH relativeFrom="margin">
                  <wp:align>center</wp:align>
                </wp:positionH>
                <wp:positionV relativeFrom="paragraph">
                  <wp:posOffset>1070610</wp:posOffset>
                </wp:positionV>
                <wp:extent cx="2590800" cy="787400"/>
                <wp:effectExtent l="0" t="0" r="19050" b="127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787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24036" w14:textId="410CE7C1" w:rsidR="00D31F68" w:rsidRPr="00D31F68" w:rsidRDefault="00D31F68" w:rsidP="00D31F6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</w:rPr>
                            </w:pPr>
                            <w:r w:rsidRPr="00D31F68">
                              <w:rPr>
                                <w:rFonts w:ascii="Georgia" w:hAnsi="Georgia"/>
                                <w:b/>
                                <w:color w:val="FFFFFF" w:themeColor="background1"/>
                              </w:rPr>
                              <w:t>Student learning outcomes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93CC64" id="Oval 7" o:spid="_x0000_s1026" style="position:absolute;margin-left:0;margin-top:84.3pt;width:204pt;height:62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" fillcolor="#4f81bd [3204]" strokecolor="#243f60 [1604]" strokeweight="2pt">
                <v:textbox>
                  <w:txbxContent>
                    <w:p w14:paraId="19624036" w14:textId="410CE7C1" w:rsidR="00D31F68" w:rsidRPr="00D31F68" w:rsidRDefault="00D31F68" w:rsidP="00D31F68">
                      <w:pPr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</w:rPr>
                      </w:pPr>
                      <w:r w:rsidRPr="00D31F68">
                        <w:rPr>
                          <w:rFonts w:ascii="Georgia" w:hAnsi="Georgia"/>
                          <w:b/>
                          <w:color w:val="FFFFFF" w:themeColor="background1"/>
                        </w:rPr>
                        <w:t>Student learning outcomes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F2577">
        <w:rPr>
          <w:rFonts w:ascii="Georgia" w:hAnsi="Georg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837651" wp14:editId="02769DE6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1003300" cy="635000"/>
                <wp:effectExtent l="0" t="0" r="254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635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D47B0" w14:textId="52073406" w:rsidR="004F2577" w:rsidRPr="004F2577" w:rsidRDefault="004F2577" w:rsidP="004F2577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4F2577">
                              <w:rPr>
                                <w:rFonts w:ascii="Georgia" w:hAnsi="Georgia"/>
                                <w:color w:val="000000" w:themeColor="text1"/>
                              </w:rPr>
                              <w:t>Culture / Climate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837651" id="Rectangle 4" o:spid="_x0000_s1027" style="position:absolute;margin-left:0;margin-top:1.3pt;width:79pt;height:50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" fillcolor="#fabf8f [1945]" strokecolor="#243f60 [1604]" strokeweight="2pt">
                <v:textbox>
                  <w:txbxContent>
                    <w:p w14:paraId="77ED47B0" w14:textId="52073406" w:rsidR="004F2577" w:rsidRPr="004F2577" w:rsidRDefault="004F2577" w:rsidP="004F2577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4F2577">
                        <w:rPr>
                          <w:rFonts w:ascii="Georgia" w:hAnsi="Georgia"/>
                          <w:color w:val="000000" w:themeColor="text1"/>
                        </w:rPr>
                        <w:t>Culture / Climate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F2577">
        <w:rPr>
          <w:rFonts w:ascii="Georgia" w:hAnsi="Georg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B2BC73" wp14:editId="7285B43F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1003300" cy="635000"/>
                <wp:effectExtent l="0" t="0" r="254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635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DBEB0D" w14:textId="3E972E14" w:rsidR="004F2577" w:rsidRPr="004F2577" w:rsidRDefault="004F2577" w:rsidP="004F2577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</w:rPr>
                              <w:t>Instruction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B2BC73" id="Rectangle 6" o:spid="_x0000_s1028" style="position:absolute;margin-left:27.8pt;margin-top:1.95pt;width:79pt;height:50pt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" fillcolor="#fabf8f [1945]" strokecolor="#243f60 [1604]" strokeweight="2pt">
                <v:textbox>
                  <w:txbxContent>
                    <w:p w14:paraId="55DBEB0D" w14:textId="3E972E14" w:rsidR="004F2577" w:rsidRPr="004F2577" w:rsidRDefault="004F2577" w:rsidP="004F2577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</w:rPr>
                        <w:t>Instruction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F2577">
        <w:rPr>
          <w:rFonts w:ascii="Georgia" w:hAnsi="Georg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A00E2F" wp14:editId="4361B1FA">
                <wp:simplePos x="0" y="0"/>
                <wp:positionH relativeFrom="margin">
                  <wp:align>center</wp:align>
                </wp:positionH>
                <wp:positionV relativeFrom="paragraph">
                  <wp:posOffset>40640</wp:posOffset>
                </wp:positionV>
                <wp:extent cx="1003300" cy="635000"/>
                <wp:effectExtent l="0" t="0" r="254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635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4FDCCF" w14:textId="3628CA0B" w:rsidR="004F2577" w:rsidRPr="004F2577" w:rsidRDefault="004F2577" w:rsidP="004F2577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</w:rPr>
                              <w:t>Systems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A00E2F" id="Rectangle 5" o:spid="_x0000_s1029" style="position:absolute;margin-left:0;margin-top:3.2pt;width:79pt;height:50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" fillcolor="#fabf8f [1945]" strokecolor="#243f60 [1604]" strokeweight="2pt">
                <v:textbox>
                  <w:txbxContent>
                    <w:p w14:paraId="1B4FDCCF" w14:textId="3628CA0B" w:rsidR="004F2577" w:rsidRPr="004F2577" w:rsidRDefault="004F2577" w:rsidP="004F2577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</w:rPr>
                        <w:t>Systems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E47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360" w:right="1080" w:bottom="360" w:left="108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85D56" w14:textId="77777777" w:rsidR="003F2C4C" w:rsidRDefault="003F2C4C">
      <w:r>
        <w:separator/>
      </w:r>
    </w:p>
  </w:endnote>
  <w:endnote w:type="continuationSeparator" w:id="0">
    <w:p w14:paraId="5A9C2606" w14:textId="77777777" w:rsidR="003F2C4C" w:rsidRDefault="003F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627B3" w14:textId="77777777" w:rsidR="00AC4F2E" w:rsidRDefault="00AC4F2E">
    <w:pPr>
      <w:pStyle w:val="Footer"/>
      <w:tabs>
        <w:tab w:val="left" w:pos="936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FE9C3" w14:textId="77777777" w:rsidR="00AC4F2E" w:rsidRDefault="00AC4F2E">
    <w:pPr>
      <w:pStyle w:val="Footer"/>
      <w:tabs>
        <w:tab w:val="left" w:pos="936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B2A4F" w14:textId="77777777" w:rsidR="009B3B01" w:rsidRPr="00C5685A" w:rsidRDefault="009B3B01" w:rsidP="009B3B01">
    <w:pPr>
      <w:rPr>
        <w:rFonts w:ascii="Georgia" w:hAnsi="Georgia"/>
        <w:sz w:val="22"/>
        <w:szCs w:val="22"/>
      </w:rPr>
    </w:pPr>
  </w:p>
  <w:p w14:paraId="67A2C74D" w14:textId="77777777" w:rsidR="004A336E" w:rsidRDefault="004A33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A2612" w14:textId="77777777" w:rsidR="003F2C4C" w:rsidRDefault="003F2C4C">
      <w:r>
        <w:separator/>
      </w:r>
    </w:p>
  </w:footnote>
  <w:footnote w:type="continuationSeparator" w:id="0">
    <w:p w14:paraId="7C9C3D97" w14:textId="77777777" w:rsidR="003F2C4C" w:rsidRDefault="003F2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1825E" w14:textId="77777777" w:rsidR="00626E9A" w:rsidRDefault="00626E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1E807" w14:textId="77777777" w:rsidR="00626E9A" w:rsidRDefault="00626E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D8C8F" w14:textId="556D2219" w:rsidR="00E02C0F" w:rsidRDefault="00E02C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631A"/>
    <w:multiLevelType w:val="hybridMultilevel"/>
    <w:tmpl w:val="56BCC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177FC"/>
    <w:multiLevelType w:val="hybridMultilevel"/>
    <w:tmpl w:val="7C0A2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878DA"/>
    <w:multiLevelType w:val="hybridMultilevel"/>
    <w:tmpl w:val="410CB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E4EDE"/>
    <w:multiLevelType w:val="hybridMultilevel"/>
    <w:tmpl w:val="C016A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A7822"/>
    <w:multiLevelType w:val="hybridMultilevel"/>
    <w:tmpl w:val="E43C5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860FD"/>
    <w:multiLevelType w:val="hybridMultilevel"/>
    <w:tmpl w:val="3490C6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011B72"/>
    <w:multiLevelType w:val="hybridMultilevel"/>
    <w:tmpl w:val="1C7E5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459EF"/>
    <w:multiLevelType w:val="hybridMultilevel"/>
    <w:tmpl w:val="E054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14E6F"/>
    <w:multiLevelType w:val="hybridMultilevel"/>
    <w:tmpl w:val="90BE4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43BEF"/>
    <w:multiLevelType w:val="hybridMultilevel"/>
    <w:tmpl w:val="808E2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860AC"/>
    <w:multiLevelType w:val="hybridMultilevel"/>
    <w:tmpl w:val="C1AED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34A4F"/>
    <w:multiLevelType w:val="hybridMultilevel"/>
    <w:tmpl w:val="9B00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7395A"/>
    <w:multiLevelType w:val="hybridMultilevel"/>
    <w:tmpl w:val="05807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D3147"/>
    <w:multiLevelType w:val="hybridMultilevel"/>
    <w:tmpl w:val="B7BC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605C0"/>
    <w:multiLevelType w:val="hybridMultilevel"/>
    <w:tmpl w:val="B0FAF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C3B05"/>
    <w:multiLevelType w:val="hybridMultilevel"/>
    <w:tmpl w:val="8E38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D5A27"/>
    <w:multiLevelType w:val="hybridMultilevel"/>
    <w:tmpl w:val="A31A9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91F96"/>
    <w:multiLevelType w:val="hybridMultilevel"/>
    <w:tmpl w:val="FB94F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D97A96"/>
    <w:multiLevelType w:val="hybridMultilevel"/>
    <w:tmpl w:val="2F32E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F42DC"/>
    <w:multiLevelType w:val="hybridMultilevel"/>
    <w:tmpl w:val="852C5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37F17"/>
    <w:multiLevelType w:val="hybridMultilevel"/>
    <w:tmpl w:val="E4E02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301F1"/>
    <w:multiLevelType w:val="hybridMultilevel"/>
    <w:tmpl w:val="AC2E0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60819"/>
    <w:multiLevelType w:val="hybridMultilevel"/>
    <w:tmpl w:val="6A408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F371BC"/>
    <w:multiLevelType w:val="hybridMultilevel"/>
    <w:tmpl w:val="5178C0B0"/>
    <w:lvl w:ilvl="0" w:tplc="98A0E0A8">
      <w:start w:val="4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9"/>
  </w:num>
  <w:num w:numId="4">
    <w:abstractNumId w:val="1"/>
  </w:num>
  <w:num w:numId="5">
    <w:abstractNumId w:val="13"/>
  </w:num>
  <w:num w:numId="6">
    <w:abstractNumId w:val="17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16"/>
  </w:num>
  <w:num w:numId="12">
    <w:abstractNumId w:val="12"/>
  </w:num>
  <w:num w:numId="13">
    <w:abstractNumId w:val="4"/>
  </w:num>
  <w:num w:numId="14">
    <w:abstractNumId w:val="14"/>
  </w:num>
  <w:num w:numId="15">
    <w:abstractNumId w:val="7"/>
  </w:num>
  <w:num w:numId="16">
    <w:abstractNumId w:val="20"/>
  </w:num>
  <w:num w:numId="17">
    <w:abstractNumId w:val="8"/>
  </w:num>
  <w:num w:numId="18">
    <w:abstractNumId w:val="18"/>
  </w:num>
  <w:num w:numId="19">
    <w:abstractNumId w:val="22"/>
  </w:num>
  <w:num w:numId="20">
    <w:abstractNumId w:val="2"/>
  </w:num>
  <w:num w:numId="21">
    <w:abstractNumId w:val="15"/>
  </w:num>
  <w:num w:numId="22">
    <w:abstractNumId w:val="5"/>
  </w:num>
  <w:num w:numId="23">
    <w:abstractNumId w:val="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1BAEA5D-8332-40CB-959A-FD20ECA43F14}"/>
    <w:docVar w:name="dgnword-eventsink" w:val="125327552"/>
  </w:docVars>
  <w:rsids>
    <w:rsidRoot w:val="001C176B"/>
    <w:rsid w:val="0000153A"/>
    <w:rsid w:val="00011CA5"/>
    <w:rsid w:val="00022451"/>
    <w:rsid w:val="00023A39"/>
    <w:rsid w:val="00032B58"/>
    <w:rsid w:val="00041C48"/>
    <w:rsid w:val="00050CFF"/>
    <w:rsid w:val="00062AA7"/>
    <w:rsid w:val="000B06A3"/>
    <w:rsid w:val="000B1814"/>
    <w:rsid w:val="001101B6"/>
    <w:rsid w:val="001153DD"/>
    <w:rsid w:val="001158EE"/>
    <w:rsid w:val="00127DA8"/>
    <w:rsid w:val="0013044E"/>
    <w:rsid w:val="00143297"/>
    <w:rsid w:val="00143899"/>
    <w:rsid w:val="00150483"/>
    <w:rsid w:val="00166A3A"/>
    <w:rsid w:val="0017644A"/>
    <w:rsid w:val="00176B6C"/>
    <w:rsid w:val="001906B2"/>
    <w:rsid w:val="001911CC"/>
    <w:rsid w:val="0019619C"/>
    <w:rsid w:val="001A40EA"/>
    <w:rsid w:val="001C176B"/>
    <w:rsid w:val="001C6477"/>
    <w:rsid w:val="001C7976"/>
    <w:rsid w:val="001E291A"/>
    <w:rsid w:val="001E4F90"/>
    <w:rsid w:val="001F1097"/>
    <w:rsid w:val="00207EDD"/>
    <w:rsid w:val="002313F5"/>
    <w:rsid w:val="00233737"/>
    <w:rsid w:val="00252125"/>
    <w:rsid w:val="00264EE1"/>
    <w:rsid w:val="0027646D"/>
    <w:rsid w:val="0027788B"/>
    <w:rsid w:val="0028568A"/>
    <w:rsid w:val="002A0151"/>
    <w:rsid w:val="002B0D82"/>
    <w:rsid w:val="002B66BA"/>
    <w:rsid w:val="002C6755"/>
    <w:rsid w:val="002F5A5D"/>
    <w:rsid w:val="002F71F1"/>
    <w:rsid w:val="002F731F"/>
    <w:rsid w:val="003211D4"/>
    <w:rsid w:val="0033294F"/>
    <w:rsid w:val="00333065"/>
    <w:rsid w:val="00337372"/>
    <w:rsid w:val="00342FB0"/>
    <w:rsid w:val="003458C5"/>
    <w:rsid w:val="00355217"/>
    <w:rsid w:val="003646EF"/>
    <w:rsid w:val="0037236A"/>
    <w:rsid w:val="003B677D"/>
    <w:rsid w:val="003C18D7"/>
    <w:rsid w:val="003C49CE"/>
    <w:rsid w:val="003C7467"/>
    <w:rsid w:val="003D4A9D"/>
    <w:rsid w:val="003E70CE"/>
    <w:rsid w:val="003F1EC9"/>
    <w:rsid w:val="003F2C4C"/>
    <w:rsid w:val="004235D6"/>
    <w:rsid w:val="0044675B"/>
    <w:rsid w:val="00450F82"/>
    <w:rsid w:val="00454233"/>
    <w:rsid w:val="004562E1"/>
    <w:rsid w:val="0045700C"/>
    <w:rsid w:val="0046524B"/>
    <w:rsid w:val="0047450E"/>
    <w:rsid w:val="00490DC4"/>
    <w:rsid w:val="0049241F"/>
    <w:rsid w:val="004961D6"/>
    <w:rsid w:val="004A336E"/>
    <w:rsid w:val="004A54C5"/>
    <w:rsid w:val="004A56EF"/>
    <w:rsid w:val="004A5A8E"/>
    <w:rsid w:val="004B5691"/>
    <w:rsid w:val="004D118B"/>
    <w:rsid w:val="004D2279"/>
    <w:rsid w:val="004E632B"/>
    <w:rsid w:val="004E69A2"/>
    <w:rsid w:val="004F2577"/>
    <w:rsid w:val="00503D91"/>
    <w:rsid w:val="0051163D"/>
    <w:rsid w:val="00536203"/>
    <w:rsid w:val="00543CCB"/>
    <w:rsid w:val="00554D3B"/>
    <w:rsid w:val="00557CE9"/>
    <w:rsid w:val="00574EA8"/>
    <w:rsid w:val="00580B2C"/>
    <w:rsid w:val="00583778"/>
    <w:rsid w:val="00583D96"/>
    <w:rsid w:val="00590302"/>
    <w:rsid w:val="0059558A"/>
    <w:rsid w:val="0059642A"/>
    <w:rsid w:val="00596AE9"/>
    <w:rsid w:val="00597463"/>
    <w:rsid w:val="005A075D"/>
    <w:rsid w:val="005A4821"/>
    <w:rsid w:val="005B0F72"/>
    <w:rsid w:val="005B4BF3"/>
    <w:rsid w:val="005D1621"/>
    <w:rsid w:val="005D6DEC"/>
    <w:rsid w:val="005E6447"/>
    <w:rsid w:val="005F1FB0"/>
    <w:rsid w:val="005F26CB"/>
    <w:rsid w:val="005F754B"/>
    <w:rsid w:val="00612A2A"/>
    <w:rsid w:val="00617018"/>
    <w:rsid w:val="0062262C"/>
    <w:rsid w:val="00626E9A"/>
    <w:rsid w:val="006427B3"/>
    <w:rsid w:val="0064376B"/>
    <w:rsid w:val="0064472F"/>
    <w:rsid w:val="006474C7"/>
    <w:rsid w:val="00650D85"/>
    <w:rsid w:val="0065397C"/>
    <w:rsid w:val="0066464F"/>
    <w:rsid w:val="0067478C"/>
    <w:rsid w:val="006B429B"/>
    <w:rsid w:val="006B5367"/>
    <w:rsid w:val="006B6A76"/>
    <w:rsid w:val="006D6475"/>
    <w:rsid w:val="006E20CE"/>
    <w:rsid w:val="006E6F5F"/>
    <w:rsid w:val="006F1939"/>
    <w:rsid w:val="00705AAA"/>
    <w:rsid w:val="0070762B"/>
    <w:rsid w:val="007211A9"/>
    <w:rsid w:val="0072413A"/>
    <w:rsid w:val="00725C5E"/>
    <w:rsid w:val="007408B9"/>
    <w:rsid w:val="007412F2"/>
    <w:rsid w:val="00743608"/>
    <w:rsid w:val="007625C8"/>
    <w:rsid w:val="0076356B"/>
    <w:rsid w:val="007A0380"/>
    <w:rsid w:val="007B7F39"/>
    <w:rsid w:val="007C24CA"/>
    <w:rsid w:val="007E2A90"/>
    <w:rsid w:val="007E6DA3"/>
    <w:rsid w:val="007F71A2"/>
    <w:rsid w:val="007F7978"/>
    <w:rsid w:val="00802008"/>
    <w:rsid w:val="0080310F"/>
    <w:rsid w:val="00806AC0"/>
    <w:rsid w:val="008110BD"/>
    <w:rsid w:val="00823713"/>
    <w:rsid w:val="00840F21"/>
    <w:rsid w:val="00850A05"/>
    <w:rsid w:val="00853F3B"/>
    <w:rsid w:val="008635D5"/>
    <w:rsid w:val="00870AB3"/>
    <w:rsid w:val="0087193D"/>
    <w:rsid w:val="008725F8"/>
    <w:rsid w:val="00896669"/>
    <w:rsid w:val="008B0F3B"/>
    <w:rsid w:val="008B26D9"/>
    <w:rsid w:val="008C2967"/>
    <w:rsid w:val="008D111A"/>
    <w:rsid w:val="008D4656"/>
    <w:rsid w:val="008F293F"/>
    <w:rsid w:val="009058CC"/>
    <w:rsid w:val="0093551A"/>
    <w:rsid w:val="00974457"/>
    <w:rsid w:val="00977C19"/>
    <w:rsid w:val="00981465"/>
    <w:rsid w:val="009A5ABF"/>
    <w:rsid w:val="009A6F1F"/>
    <w:rsid w:val="009B3B01"/>
    <w:rsid w:val="009C569E"/>
    <w:rsid w:val="009C759E"/>
    <w:rsid w:val="009D2115"/>
    <w:rsid w:val="009E4941"/>
    <w:rsid w:val="009F40C2"/>
    <w:rsid w:val="00A23455"/>
    <w:rsid w:val="00A24985"/>
    <w:rsid w:val="00A63C02"/>
    <w:rsid w:val="00A8376F"/>
    <w:rsid w:val="00A95FC2"/>
    <w:rsid w:val="00AA6B1E"/>
    <w:rsid w:val="00AC4F2E"/>
    <w:rsid w:val="00AD1025"/>
    <w:rsid w:val="00AD4C89"/>
    <w:rsid w:val="00AD7C57"/>
    <w:rsid w:val="00AE1350"/>
    <w:rsid w:val="00AF1DDC"/>
    <w:rsid w:val="00AF2C9E"/>
    <w:rsid w:val="00B03F65"/>
    <w:rsid w:val="00B236EC"/>
    <w:rsid w:val="00B2607D"/>
    <w:rsid w:val="00B47CBC"/>
    <w:rsid w:val="00B60146"/>
    <w:rsid w:val="00B6491B"/>
    <w:rsid w:val="00B71E3A"/>
    <w:rsid w:val="00B96AB5"/>
    <w:rsid w:val="00BD3868"/>
    <w:rsid w:val="00BD4734"/>
    <w:rsid w:val="00BE2554"/>
    <w:rsid w:val="00BE5F1B"/>
    <w:rsid w:val="00C011FC"/>
    <w:rsid w:val="00C1564A"/>
    <w:rsid w:val="00C24AF2"/>
    <w:rsid w:val="00C34827"/>
    <w:rsid w:val="00C44C7A"/>
    <w:rsid w:val="00C5685A"/>
    <w:rsid w:val="00C6458A"/>
    <w:rsid w:val="00C64EF9"/>
    <w:rsid w:val="00C6711E"/>
    <w:rsid w:val="00C72008"/>
    <w:rsid w:val="00C7533F"/>
    <w:rsid w:val="00C83428"/>
    <w:rsid w:val="00CB55AA"/>
    <w:rsid w:val="00CD03C6"/>
    <w:rsid w:val="00CD149E"/>
    <w:rsid w:val="00CD36CA"/>
    <w:rsid w:val="00CD54D6"/>
    <w:rsid w:val="00CF0212"/>
    <w:rsid w:val="00CF397D"/>
    <w:rsid w:val="00D10C11"/>
    <w:rsid w:val="00D16C8E"/>
    <w:rsid w:val="00D23E30"/>
    <w:rsid w:val="00D31F68"/>
    <w:rsid w:val="00D3649E"/>
    <w:rsid w:val="00D47CB6"/>
    <w:rsid w:val="00D56E9B"/>
    <w:rsid w:val="00D67887"/>
    <w:rsid w:val="00D8464C"/>
    <w:rsid w:val="00D93A83"/>
    <w:rsid w:val="00D9643A"/>
    <w:rsid w:val="00DA58FD"/>
    <w:rsid w:val="00DB17F8"/>
    <w:rsid w:val="00DB6EC7"/>
    <w:rsid w:val="00DD18B0"/>
    <w:rsid w:val="00DD5828"/>
    <w:rsid w:val="00DE039A"/>
    <w:rsid w:val="00E004DF"/>
    <w:rsid w:val="00E01889"/>
    <w:rsid w:val="00E02C0F"/>
    <w:rsid w:val="00E145D3"/>
    <w:rsid w:val="00E5579B"/>
    <w:rsid w:val="00E571E2"/>
    <w:rsid w:val="00E65005"/>
    <w:rsid w:val="00E70C17"/>
    <w:rsid w:val="00E82C5D"/>
    <w:rsid w:val="00E877F1"/>
    <w:rsid w:val="00E87CCC"/>
    <w:rsid w:val="00E90CCB"/>
    <w:rsid w:val="00E92E87"/>
    <w:rsid w:val="00E9729E"/>
    <w:rsid w:val="00EA3E1A"/>
    <w:rsid w:val="00EE6E9D"/>
    <w:rsid w:val="00EF3A05"/>
    <w:rsid w:val="00EF77A2"/>
    <w:rsid w:val="00F058A1"/>
    <w:rsid w:val="00F11C60"/>
    <w:rsid w:val="00F13594"/>
    <w:rsid w:val="00F139CE"/>
    <w:rsid w:val="00F15D62"/>
    <w:rsid w:val="00F1764B"/>
    <w:rsid w:val="00F17E6E"/>
    <w:rsid w:val="00F3073D"/>
    <w:rsid w:val="00F434B8"/>
    <w:rsid w:val="00F51DA0"/>
    <w:rsid w:val="00F5395A"/>
    <w:rsid w:val="00F56E85"/>
    <w:rsid w:val="00F62F92"/>
    <w:rsid w:val="00F757FC"/>
    <w:rsid w:val="00F76067"/>
    <w:rsid w:val="00F82C8E"/>
    <w:rsid w:val="00F86443"/>
    <w:rsid w:val="00F90920"/>
    <w:rsid w:val="00F92D5B"/>
    <w:rsid w:val="00F93103"/>
    <w:rsid w:val="00F94E2B"/>
    <w:rsid w:val="00FA275E"/>
    <w:rsid w:val="00FA4D97"/>
    <w:rsid w:val="00FB7469"/>
    <w:rsid w:val="00FD70AE"/>
    <w:rsid w:val="00FE4709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1AC6B73"/>
  <w15:docId w15:val="{D00EED4B-81C7-4D82-87C2-1F9D30FB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40" w:lineRule="atLeast"/>
    </w:pPr>
    <w:rPr>
      <w:rFonts w:ascii="Times" w:hAnsi="Time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stScript">
    <w:name w:val="PostScript"/>
    <w:basedOn w:val="Normal"/>
    <w:rPr>
      <w:rFonts w:ascii="Helvetica" w:hAnsi="Helvetica"/>
      <w:b/>
      <w:vanish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650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005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337372"/>
    <w:pPr>
      <w:ind w:left="720"/>
      <w:contextualSpacing/>
    </w:pPr>
  </w:style>
  <w:style w:type="paragraph" w:styleId="NoSpacing">
    <w:name w:val="No Spacing"/>
    <w:uiPriority w:val="1"/>
    <w:qFormat/>
    <w:rsid w:val="00E877F1"/>
    <w:rPr>
      <w:rFonts w:eastAsiaTheme="minorHAnsi" w:cstheme="minorBidi"/>
      <w:sz w:val="24"/>
      <w:szCs w:val="22"/>
    </w:rPr>
  </w:style>
  <w:style w:type="table" w:styleId="TableGrid">
    <w:name w:val="Table Grid"/>
    <w:basedOn w:val="TableNormal"/>
    <w:rsid w:val="005E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2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33667-07B4-4109-91F4-2FC4F6D7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66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District   No. 2</vt:lpstr>
    </vt:vector>
  </TitlesOfParts>
  <Company>Everett School District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District   No. 2</dc:title>
  <dc:creator>Newcomb, Kellee</dc:creator>
  <cp:lastModifiedBy>Fleckenstein, Larry C.</cp:lastModifiedBy>
  <cp:revision>10</cp:revision>
  <cp:lastPrinted>2019-10-14T20:24:00Z</cp:lastPrinted>
  <dcterms:created xsi:type="dcterms:W3CDTF">2019-09-20T19:40:00Z</dcterms:created>
  <dcterms:modified xsi:type="dcterms:W3CDTF">2021-07-27T18:27:00Z</dcterms:modified>
</cp:coreProperties>
</file>